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4747BA12"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1135" cy="7258050"/>
            <wp:effectExtent l="0" t="0" r="571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283450"/>
            <wp:effectExtent l="0" t="0" r="3175" b="1270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8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58050"/>
            <wp:effectExtent l="0" t="0" r="5715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2A4F">
      <w:pPr>
        <w:rPr>
          <w:rFonts w:hint="eastAsia"/>
          <w:lang w:val="en-US" w:eastAsia="zh-CN"/>
        </w:rPr>
      </w:pPr>
    </w:p>
    <w:p w14:paraId="43A5F1EB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45196419">
      <w:pPr>
        <w:pStyle w:val="3"/>
        <w:bidi w:val="0"/>
        <w:jc w:val="center"/>
      </w:pPr>
    </w:p>
    <w:p w14:paraId="0507D0B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395845"/>
            <wp:effectExtent l="0" t="0" r="4445" b="1460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9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578600"/>
            <wp:effectExtent l="0" t="0" r="6985" b="1270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7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1516B9E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6961505"/>
            <wp:effectExtent l="0" t="0" r="3810" b="1079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6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10095"/>
            <wp:effectExtent l="0" t="0" r="5715" b="1460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1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275195"/>
            <wp:effectExtent l="0" t="0" r="3175" b="190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7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5844E195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F08ECAB">
      <w:pPr>
        <w:pStyle w:val="3"/>
        <w:bidi w:val="0"/>
        <w:jc w:val="center"/>
      </w:pPr>
    </w:p>
    <w:p w14:paraId="1CB8BEF6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7047865"/>
            <wp:effectExtent l="0" t="0" r="7620" b="63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4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52DF5B97">
      <w:pPr>
        <w:rPr>
          <w:rFonts w:hint="eastAsia"/>
          <w:lang w:val="en-US" w:eastAsia="zh-CN"/>
        </w:rPr>
      </w:pPr>
    </w:p>
    <w:p w14:paraId="102F990E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7122795"/>
            <wp:effectExtent l="0" t="0" r="8255" b="190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2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报价明细表（一次）</w:t>
      </w:r>
    </w:p>
    <w:p w14:paraId="4C4577E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7022465"/>
            <wp:effectExtent l="0" t="0" r="5715" b="698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2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B9162">
      <w:pPr>
        <w:pStyle w:val="3"/>
        <w:bidi w:val="0"/>
        <w:jc w:val="center"/>
      </w:pPr>
    </w:p>
    <w:p w14:paraId="13BDDC04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3305B553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09F0CFC7">
      <w:pPr>
        <w:pStyle w:val="3"/>
        <w:bidi w:val="0"/>
        <w:jc w:val="center"/>
      </w:pPr>
    </w:p>
    <w:p w14:paraId="58A885A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3989705"/>
            <wp:effectExtent l="0" t="0" r="5080" b="1079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8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4C25289B">
      <w:pPr>
        <w:pStyle w:val="3"/>
        <w:bidi w:val="0"/>
        <w:jc w:val="center"/>
      </w:pPr>
    </w:p>
    <w:p w14:paraId="305F8AFF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1753870"/>
            <wp:effectExtent l="0" t="0" r="8255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6C5D4A1F">
      <w:pPr>
        <w:pStyle w:val="3"/>
        <w:bidi w:val="0"/>
        <w:jc w:val="center"/>
      </w:pPr>
    </w:p>
    <w:p w14:paraId="22869AA4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325" cy="6145530"/>
            <wp:effectExtent l="0" t="0" r="9525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4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3C499F">
      <w:pPr>
        <w:pStyle w:val="3"/>
        <w:bidi w:val="0"/>
        <w:jc w:val="center"/>
      </w:pPr>
    </w:p>
    <w:p w14:paraId="1E377A5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501890"/>
            <wp:effectExtent l="0" t="0" r="698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0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578725"/>
            <wp:effectExtent l="0" t="0" r="5715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7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报价明细表（二次）</w:t>
      </w:r>
    </w:p>
    <w:p w14:paraId="2CBFDC03">
      <w:pPr>
        <w:rPr>
          <w:rFonts w:hint="eastAsia"/>
          <w:lang w:val="en-US" w:eastAsia="zh-CN"/>
        </w:rPr>
      </w:pPr>
    </w:p>
    <w:p w14:paraId="68F56956">
      <w:pPr>
        <w:rPr>
          <w:rFonts w:hint="eastAsia"/>
          <w:lang w:val="en-US" w:eastAsia="zh-CN"/>
        </w:rPr>
      </w:pPr>
    </w:p>
    <w:p w14:paraId="37BD5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5641975"/>
            <wp:effectExtent l="0" t="0" r="7620" b="1587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4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67601CC"/>
    <w:rsid w:val="12803999"/>
    <w:rsid w:val="3165475B"/>
    <w:rsid w:val="3A7B3F01"/>
    <w:rsid w:val="42536FE0"/>
    <w:rsid w:val="42EA4BD5"/>
    <w:rsid w:val="48CB5F11"/>
    <w:rsid w:val="4A0F611E"/>
    <w:rsid w:val="54964461"/>
    <w:rsid w:val="57875362"/>
    <w:rsid w:val="5F1D116D"/>
    <w:rsid w:val="627642B3"/>
    <w:rsid w:val="645D4EF8"/>
    <w:rsid w:val="6C193B33"/>
    <w:rsid w:val="6FC700F2"/>
    <w:rsid w:val="75001604"/>
    <w:rsid w:val="75B46B29"/>
    <w:rsid w:val="76741FA2"/>
    <w:rsid w:val="7F575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71</Words>
  <Characters>71</Characters>
  <Lines>0</Lines>
  <Paragraphs>0</Paragraphs>
  <TotalTime>24</TotalTime>
  <ScaleCrop>false</ScaleCrop>
  <LinksUpToDate>false</LinksUpToDate>
  <CharactersWithSpaces>71</CharactersWithSpaces>
  <Application>WPS Office_12.1.0.18909_F1E327BC-269C-435d-A152-05C5408002CA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2024-11-05T00:51:21Z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2052-12.1.0.18909</vt:lpwstr>
  </property>
  <property fmtid="{D5CDD505-2E9C-101B-9397-08002B2CF9AE}" pid="3" name="ICV">
    <vt:lpwstr>5DD4C3D8BC1A4764B38B88B506437384_13</vt:lpwstr>
  </property>
</Properties>
</file>