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" w:lineRule="exact"/>
        <w:rPr>
          <w:sz w:val="2"/>
          <w:szCs w:val="2"/>
          <w:lang w:eastAsia="zh-CN"/>
        </w:rPr>
      </w:pPr>
    </w:p>
    <w:p>
      <w:pPr>
        <w:pStyle w:val="16"/>
        <w:spacing w:after="180" w:line="240" w:lineRule="auto"/>
        <w:ind w:firstLine="248" w:firstLineChars="113"/>
        <w:rPr>
          <w:rFonts w:hint="eastAsia" w:eastAsia="宋体"/>
          <w:sz w:val="24"/>
          <w:szCs w:val="24"/>
          <w:lang w:val="en-US" w:eastAsia="zh-CN"/>
        </w:rPr>
      </w:pPr>
      <w:r>
        <w:t>附件</w:t>
      </w:r>
      <w:r>
        <w:rPr>
          <w:rFonts w:hint="eastAsia"/>
          <w:sz w:val="24"/>
          <w:szCs w:val="24"/>
          <w:lang w:val="en-US" w:eastAsia="zh-CN"/>
        </w:rPr>
        <w:t>1</w:t>
      </w:r>
    </w:p>
    <w:p>
      <w:pPr>
        <w:pStyle w:val="26"/>
        <w:ind w:firstLine="361" w:firstLineChars="113"/>
        <w:jc w:val="center"/>
        <w:rPr>
          <w:sz w:val="32"/>
          <w:szCs w:val="32"/>
        </w:rPr>
      </w:pPr>
      <w:r>
        <w:rPr>
          <w:sz w:val="32"/>
          <w:szCs w:val="32"/>
        </w:rPr>
        <w:t>清洁工作及范围</w:t>
      </w:r>
    </w:p>
    <w:tbl>
      <w:tblPr>
        <w:tblStyle w:val="4"/>
        <w:tblW w:w="8415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850"/>
        <w:gridCol w:w="672"/>
        <w:gridCol w:w="600"/>
        <w:gridCol w:w="576"/>
        <w:gridCol w:w="547"/>
        <w:gridCol w:w="217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0"/>
            </w:pPr>
            <w:r>
              <w:t>一、首层大堂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0"/>
              <w:jc w:val="center"/>
            </w:pPr>
            <w:r>
              <w:t>每日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0"/>
              <w:jc w:val="center"/>
            </w:pPr>
            <w:r>
              <w:t>每周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0"/>
              <w:jc w:val="center"/>
            </w:pPr>
            <w:r>
              <w:t>每月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0"/>
              <w:jc w:val="center"/>
            </w:pPr>
            <w:r>
              <w:t>每年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0"/>
              <w:jc w:val="center"/>
            </w:pPr>
            <w:r>
              <w:t>质量要求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0"/>
            </w:pPr>
            <w:r>
              <w:rPr>
                <w:sz w:val="24"/>
                <w:szCs w:val="24"/>
              </w:rPr>
              <w:t>1</w:t>
            </w:r>
            <w:r>
              <w:t>、地面拖抹及静电处理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0"/>
              <w:jc w:val="center"/>
            </w:pPr>
            <w:r>
              <w:t>不限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t>、保持地面光亮</w:t>
            </w:r>
            <w:r>
              <w:rPr>
                <w:lang w:val="en-US"/>
              </w:rPr>
              <w:t>；</w:t>
            </w:r>
          </w:p>
          <w:p>
            <w:pPr>
              <w:pStyle w:val="24"/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t>、保持玻璃光亮</w:t>
            </w:r>
            <w:r>
              <w:rPr>
                <w:lang w:val="en-US"/>
              </w:rPr>
              <w:t>，</w:t>
            </w:r>
          </w:p>
          <w:p>
            <w:pPr>
              <w:pStyle w:val="24"/>
              <w:spacing w:after="180" w:line="240" w:lineRule="auto"/>
              <w:ind w:firstLine="0"/>
              <w:jc w:val="center"/>
            </w:pPr>
            <w:r>
              <w:t>无手印、无污渍；</w:t>
            </w:r>
          </w:p>
          <w:p>
            <w:pPr>
              <w:pStyle w:val="24"/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3</w:t>
            </w:r>
            <w:r>
              <w:t>、保持墙身无尘、</w:t>
            </w:r>
          </w:p>
          <w:p>
            <w:pPr>
              <w:pStyle w:val="24"/>
              <w:spacing w:line="240" w:lineRule="auto"/>
              <w:ind w:firstLine="0"/>
              <w:jc w:val="center"/>
            </w:pPr>
            <w:r>
              <w:t>光亮；</w:t>
            </w:r>
          </w:p>
          <w:p>
            <w:pPr>
              <w:pStyle w:val="24"/>
              <w:spacing w:line="470" w:lineRule="exact"/>
              <w:ind w:firstLine="0"/>
              <w:jc w:val="center"/>
            </w:pPr>
            <w:r>
              <w:rPr>
                <w:sz w:val="24"/>
                <w:szCs w:val="24"/>
              </w:rPr>
              <w:t>4</w:t>
            </w:r>
            <w:r>
              <w:t>、保持灯饰光亮，保持天花风口无积尘无污渍，手印。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0"/>
            </w:pPr>
            <w:r>
              <w:rPr>
                <w:sz w:val="24"/>
                <w:szCs w:val="24"/>
              </w:rPr>
              <w:t>2</w:t>
            </w:r>
            <w:r>
              <w:t>、抹擦总台处及座椅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0"/>
              <w:jc w:val="cente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0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after="220" w:line="240" w:lineRule="auto"/>
              <w:ind w:firstLine="0"/>
            </w:pPr>
            <w:r>
              <w:rPr>
                <w:sz w:val="24"/>
                <w:szCs w:val="24"/>
              </w:rPr>
              <w:t>3</w:t>
            </w:r>
            <w:r>
              <w:t>、擦拭清洁低位墙身、柱身、地脚</w:t>
            </w:r>
          </w:p>
          <w:p>
            <w:pPr>
              <w:pStyle w:val="24"/>
              <w:spacing w:line="240" w:lineRule="auto"/>
              <w:ind w:firstLine="0"/>
            </w:pPr>
            <w:r>
              <w:t>线等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0"/>
              <w:jc w:val="cente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0"/>
            </w:pPr>
            <w:r>
              <w:rPr>
                <w:sz w:val="24"/>
                <w:szCs w:val="24"/>
              </w:rPr>
              <w:t>4</w:t>
            </w:r>
            <w:r>
              <w:t>、抹擦、清洁、抹亮首层指示牌等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0"/>
              <w:jc w:val="cente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0"/>
            </w:pPr>
            <w:r>
              <w:rPr>
                <w:sz w:val="24"/>
                <w:szCs w:val="24"/>
              </w:rPr>
              <w:t>5</w:t>
            </w:r>
            <w:r>
              <w:t>、清洁消防栓、箱面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470" w:lineRule="exact"/>
              <w:ind w:firstLine="0"/>
              <w:jc w:val="cente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0"/>
            </w:pPr>
            <w:r>
              <w:rPr>
                <w:sz w:val="24"/>
                <w:szCs w:val="24"/>
              </w:rPr>
              <w:t>6</w:t>
            </w:r>
            <w:r>
              <w:t>、清洁各式门及门框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0"/>
            </w:pPr>
            <w:r>
              <w:rPr>
                <w:sz w:val="24"/>
                <w:szCs w:val="24"/>
              </w:rPr>
              <w:t>7</w:t>
            </w:r>
            <w:r>
              <w:t>、清洁天花、风口及灯饰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0"/>
                <w:szCs w:val="10"/>
                <w:lang w:eastAsia="zh-CN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0"/>
                <w:szCs w:val="10"/>
                <w:lang w:eastAsia="zh-CN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0"/>
            </w:pPr>
            <w:r>
              <w:rPr>
                <w:sz w:val="24"/>
                <w:szCs w:val="24"/>
              </w:rPr>
              <w:t>8</w:t>
            </w:r>
            <w:r>
              <w:t>、抹擦高位墙身、高位玻璃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0"/>
                <w:szCs w:val="10"/>
                <w:lang w:eastAsia="zh-CN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0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475" w:lineRule="exact"/>
              <w:ind w:firstLine="0"/>
            </w:pPr>
            <w:r>
              <w:t>二、各层电梯厅、公共区通道及走火楼梯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0"/>
              <w:jc w:val="center"/>
            </w:pPr>
            <w:r>
              <w:t>每日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0"/>
              <w:jc w:val="center"/>
            </w:pPr>
            <w:r>
              <w:t>每周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0"/>
              <w:jc w:val="center"/>
            </w:pPr>
            <w:r>
              <w:t>每月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0"/>
              <w:jc w:val="center"/>
            </w:pPr>
            <w:r>
              <w:t>每年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0"/>
              <w:jc w:val="center"/>
            </w:pPr>
            <w:r>
              <w:t>质量要求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0"/>
            </w:pPr>
            <w:r>
              <w:rPr>
                <w:sz w:val="24"/>
                <w:szCs w:val="24"/>
              </w:rPr>
              <w:t>1</w:t>
            </w:r>
            <w:r>
              <w:t>、电梯厅推尘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0"/>
              <w:jc w:val="center"/>
            </w:pPr>
            <w:r>
              <w:t>不限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t>、保持地面光亮</w:t>
            </w:r>
            <w:r>
              <w:rPr>
                <w:lang w:val="en-US"/>
              </w:rPr>
              <w:t>；</w:t>
            </w:r>
          </w:p>
          <w:p>
            <w:pPr>
              <w:pStyle w:val="24"/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t>、保持走廊整体整</w:t>
            </w:r>
          </w:p>
          <w:p>
            <w:pPr>
              <w:pStyle w:val="24"/>
              <w:spacing w:line="240" w:lineRule="auto"/>
              <w:ind w:firstLine="0"/>
              <w:jc w:val="center"/>
            </w:pPr>
            <w:r>
              <w:t>洁；</w:t>
            </w:r>
          </w:p>
          <w:p>
            <w:pPr>
              <w:pStyle w:val="24"/>
              <w:spacing w:after="220"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3</w:t>
            </w:r>
            <w:r>
              <w:t>、保持楼梯及抹手</w:t>
            </w:r>
          </w:p>
          <w:p>
            <w:pPr>
              <w:pStyle w:val="24"/>
              <w:spacing w:line="240" w:lineRule="auto"/>
              <w:ind w:firstLine="0"/>
              <w:jc w:val="center"/>
            </w:pPr>
            <w:r>
              <w:t>干净；</w:t>
            </w:r>
          </w:p>
          <w:p>
            <w:pPr>
              <w:pStyle w:val="24"/>
              <w:spacing w:line="473" w:lineRule="exact"/>
              <w:ind w:firstLine="0"/>
              <w:jc w:val="center"/>
            </w:pPr>
            <w:r>
              <w:rPr>
                <w:sz w:val="24"/>
                <w:szCs w:val="24"/>
              </w:rPr>
              <w:t>4</w:t>
            </w:r>
            <w:r>
              <w:t>、保持灯饰光亮，保持天花风口无积尘无污渍，印；</w:t>
            </w:r>
          </w:p>
          <w:p>
            <w:pPr>
              <w:pStyle w:val="24"/>
              <w:spacing w:after="60" w:line="473" w:lineRule="exact"/>
              <w:ind w:firstLine="0"/>
              <w:jc w:val="center"/>
            </w:pPr>
            <w:r>
              <w:rPr>
                <w:sz w:val="24"/>
                <w:szCs w:val="24"/>
              </w:rPr>
              <w:t>5</w:t>
            </w:r>
            <w:r>
              <w:t>、保持不锈钢而无污渍手印。</w:t>
            </w:r>
          </w:p>
          <w:p>
            <w:pPr>
              <w:pStyle w:val="24"/>
              <w:spacing w:line="377" w:lineRule="exact"/>
              <w:ind w:firstLine="0"/>
              <w:jc w:val="center"/>
            </w:pPr>
            <w:r>
              <w:rPr>
                <w:sz w:val="24"/>
                <w:szCs w:val="24"/>
              </w:rPr>
              <w:t>6</w:t>
            </w:r>
            <w:r>
              <w:t>、保持墙身光亮无</w:t>
            </w:r>
            <w:r>
              <w:rPr>
                <w:rFonts w:hint="eastAsia"/>
                <w:lang w:val="en-US"/>
              </w:rPr>
              <w:t>尘。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0"/>
            </w:pPr>
            <w:r>
              <w:rPr>
                <w:sz w:val="24"/>
                <w:szCs w:val="24"/>
              </w:rPr>
              <w:t>2</w:t>
            </w:r>
            <w:r>
              <w:t>、公共区地毯吸尘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0"/>
              <w:jc w:val="cente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0"/>
            </w:pPr>
            <w:r>
              <w:rPr>
                <w:sz w:val="24"/>
                <w:szCs w:val="24"/>
              </w:rPr>
              <w:t>3</w:t>
            </w:r>
            <w:r>
              <w:t>、电梯厅、公共区破、石地面拖抹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0"/>
              <w:jc w:val="cente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0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after="220" w:line="240" w:lineRule="auto"/>
              <w:ind w:firstLine="0"/>
            </w:pPr>
            <w:r>
              <w:rPr>
                <w:sz w:val="24"/>
                <w:szCs w:val="24"/>
              </w:rPr>
              <w:t>4</w:t>
            </w:r>
            <w:r>
              <w:t>、抹擦清洁低位墙身、地脚线及通</w:t>
            </w:r>
          </w:p>
          <w:p>
            <w:pPr>
              <w:pStyle w:val="24"/>
              <w:spacing w:line="240" w:lineRule="auto"/>
              <w:ind w:firstLine="0"/>
            </w:pPr>
            <w:r>
              <w:t>道玻璃窗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0"/>
              <w:jc w:val="cente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0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473" w:lineRule="exact"/>
              <w:ind w:firstLine="0"/>
            </w:pPr>
            <w:r>
              <w:rPr>
                <w:sz w:val="24"/>
                <w:szCs w:val="24"/>
              </w:rPr>
              <w:t>5</w:t>
            </w:r>
            <w:r>
              <w:t>、用不锈钢清洁剂抹亮各楼层电梯门及按钮开关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0"/>
                <w:szCs w:val="10"/>
                <w:lang w:eastAsia="zh-CN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377" w:lineRule="exact"/>
              <w:ind w:firstLine="0"/>
              <w:jc w:val="cente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5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after="220" w:line="240" w:lineRule="auto"/>
              <w:ind w:firstLine="0"/>
            </w:pPr>
            <w:r>
              <w:rPr>
                <w:sz w:val="24"/>
                <w:szCs w:val="24"/>
              </w:rPr>
              <w:t>6</w:t>
            </w:r>
            <w:r>
              <w:t>、清扫拖抹各楼层走火楼梯、铁扶</w:t>
            </w:r>
          </w:p>
          <w:p>
            <w:pPr>
              <w:pStyle w:val="24"/>
              <w:spacing w:line="240" w:lineRule="auto"/>
              <w:ind w:firstLine="0"/>
            </w:pPr>
            <w:r>
              <w:t>手及玻璃窗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0"/>
            </w:pPr>
            <w:r>
              <w:rPr>
                <w:sz w:val="24"/>
                <w:szCs w:val="24"/>
              </w:rPr>
              <w:t>7</w:t>
            </w:r>
            <w:r>
              <w:t>、抹净各楼层走火通道门及门框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0"/>
            </w:pPr>
            <w:r>
              <w:rPr>
                <w:sz w:val="24"/>
                <w:szCs w:val="24"/>
              </w:rPr>
              <w:t>8</w:t>
            </w:r>
            <w:r>
              <w:t>、抹净电梯厅墙身及不锈钢装饰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0"/>
            </w:pPr>
            <w:r>
              <w:rPr>
                <w:sz w:val="24"/>
                <w:szCs w:val="24"/>
              </w:rPr>
              <w:t>9</w:t>
            </w:r>
            <w:r>
              <w:t>、清洗果皮箱及石米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0"/>
              <w:jc w:val="center"/>
              <w:rPr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0"/>
            </w:pPr>
            <w:r>
              <w:rPr>
                <w:sz w:val="24"/>
                <w:szCs w:val="24"/>
              </w:rPr>
              <w:t>10</w:t>
            </w:r>
            <w:r>
              <w:t>、清洁楼层牌及各种指示牌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0"/>
                <w:szCs w:val="10"/>
                <w:lang w:eastAsia="zh-CN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0"/>
            </w:pPr>
            <w:r>
              <w:rPr>
                <w:sz w:val="24"/>
                <w:szCs w:val="24"/>
              </w:rPr>
              <w:t>11</w:t>
            </w:r>
            <w:r>
              <w:t>、清洁天花、风口及灯饰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0"/>
                <w:szCs w:val="10"/>
                <w:lang w:eastAsia="zh-CN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0"/>
                <w:szCs w:val="10"/>
                <w:lang w:eastAsia="zh-CN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ind w:firstLine="271" w:firstLineChars="113"/>
        <w:rPr>
          <w:sz w:val="2"/>
          <w:szCs w:val="2"/>
        </w:rPr>
      </w:pPr>
      <w:r>
        <w:br w:type="page"/>
      </w:r>
    </w:p>
    <w:tbl>
      <w:tblPr>
        <w:tblStyle w:val="4"/>
        <w:tblW w:w="8415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850"/>
        <w:gridCol w:w="672"/>
        <w:gridCol w:w="600"/>
        <w:gridCol w:w="576"/>
        <w:gridCol w:w="547"/>
        <w:gridCol w:w="217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271" w:firstLineChars="113"/>
            </w:pPr>
            <w:r>
              <w:rPr>
                <w:sz w:val="24"/>
                <w:szCs w:val="24"/>
              </w:rPr>
              <w:t>12</w:t>
            </w:r>
            <w:r>
              <w:t>、清洁外墙飘台、栏杆、射灯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ind w:firstLine="2" w:firstLineChars="2"/>
              <w:rPr>
                <w:sz w:val="10"/>
                <w:szCs w:val="10"/>
                <w:lang w:eastAsia="zh-CN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ind w:firstLine="2" w:firstLineChars="2"/>
              <w:rPr>
                <w:sz w:val="10"/>
                <w:szCs w:val="10"/>
                <w:lang w:eastAsia="zh-CN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4" w:firstLineChars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ind w:firstLine="2" w:firstLineChars="2"/>
              <w:rPr>
                <w:sz w:val="10"/>
                <w:szCs w:val="10"/>
              </w:rPr>
            </w:pPr>
          </w:p>
        </w:tc>
        <w:tc>
          <w:tcPr>
            <w:tcW w:w="21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2" w:firstLineChars="2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271" w:firstLineChars="113"/>
            </w:pPr>
            <w:r>
              <w:rPr>
                <w:sz w:val="24"/>
                <w:szCs w:val="24"/>
              </w:rPr>
              <w:t>13</w:t>
            </w:r>
            <w:r>
              <w:t>、玻璃墙面清洁护理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ind w:firstLine="2" w:firstLineChars="2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ind w:firstLine="2" w:firstLineChars="2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4" w:firstLineChars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ind w:firstLine="2" w:firstLineChars="2"/>
              <w:rPr>
                <w:sz w:val="10"/>
                <w:szCs w:val="10"/>
              </w:rPr>
            </w:pPr>
          </w:p>
        </w:tc>
        <w:tc>
          <w:tcPr>
            <w:tcW w:w="2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4" w:firstLineChars="2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248" w:firstLineChars="113"/>
            </w:pPr>
            <w:r>
              <w:t>三、有地毯相关各楼层及办公室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4" w:firstLineChars="2"/>
              <w:jc w:val="both"/>
            </w:pPr>
            <w:r>
              <w:t>每日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4" w:firstLineChars="2"/>
              <w:jc w:val="both"/>
            </w:pPr>
            <w:r>
              <w:t>每周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4" w:firstLineChars="2"/>
              <w:jc w:val="both"/>
            </w:pPr>
            <w:r>
              <w:t>每季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4" w:firstLineChars="2"/>
              <w:jc w:val="both"/>
            </w:pPr>
            <w:r>
              <w:t>每年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4" w:firstLineChars="2"/>
            </w:pPr>
            <w:r>
              <w:t>质量要求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271" w:firstLineChars="113"/>
            </w:pPr>
            <w:r>
              <w:rPr>
                <w:sz w:val="24"/>
                <w:szCs w:val="24"/>
              </w:rPr>
              <w:t>1</w:t>
            </w:r>
            <w:r>
              <w:t>、地毯吸尘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ind w:firstLine="2" w:firstLineChars="2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4" w:firstLineChars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ind w:firstLine="2" w:firstLineChars="2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ind w:firstLine="2" w:firstLineChars="2"/>
              <w:rPr>
                <w:sz w:val="10"/>
                <w:szCs w:val="10"/>
              </w:rPr>
            </w:pPr>
          </w:p>
        </w:tc>
        <w:tc>
          <w:tcPr>
            <w:tcW w:w="21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4"/>
              <w:spacing w:after="180" w:line="240" w:lineRule="auto"/>
              <w:ind w:firstLine="4" w:firstLineChars="2"/>
            </w:pPr>
            <w:r>
              <w:rPr>
                <w:sz w:val="24"/>
                <w:szCs w:val="24"/>
              </w:rPr>
              <w:t>1</w:t>
            </w:r>
            <w:r>
              <w:t>、无明显积尘；</w:t>
            </w:r>
          </w:p>
          <w:p>
            <w:pPr>
              <w:pStyle w:val="24"/>
              <w:spacing w:after="180" w:line="240" w:lineRule="auto"/>
              <w:ind w:firstLine="4" w:firstLineChars="2"/>
            </w:pPr>
            <w:r>
              <w:rPr>
                <w:sz w:val="24"/>
                <w:szCs w:val="24"/>
              </w:rPr>
              <w:t>2</w:t>
            </w:r>
            <w:r>
              <w:t>、无明显积污；</w:t>
            </w:r>
          </w:p>
          <w:p>
            <w:pPr>
              <w:pStyle w:val="24"/>
              <w:spacing w:after="180" w:line="240" w:lineRule="auto"/>
              <w:ind w:firstLine="4" w:firstLineChars="2"/>
            </w:pPr>
            <w:r>
              <w:rPr>
                <w:sz w:val="24"/>
                <w:szCs w:val="24"/>
              </w:rPr>
              <w:t>3</w:t>
            </w:r>
            <w:r>
              <w:t>、地毯干净、干燥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271" w:firstLineChars="113"/>
            </w:pPr>
            <w:r>
              <w:rPr>
                <w:sz w:val="24"/>
                <w:szCs w:val="24"/>
              </w:rPr>
              <w:t>2</w:t>
            </w:r>
            <w:r>
              <w:t>、地毯除污剂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4" w:firstLineChars="2"/>
              <w:jc w:val="both"/>
            </w:pPr>
            <w:r>
              <w:t>不限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ind w:firstLine="2" w:firstLineChars="2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ind w:firstLine="2" w:firstLineChars="2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ind w:firstLine="2" w:firstLineChars="2"/>
              <w:rPr>
                <w:sz w:val="10"/>
                <w:szCs w:val="10"/>
              </w:rPr>
            </w:pPr>
          </w:p>
        </w:tc>
        <w:tc>
          <w:tcPr>
            <w:tcW w:w="2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4" w:firstLineChars="2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271" w:firstLineChars="113"/>
            </w:pPr>
            <w:r>
              <w:rPr>
                <w:sz w:val="24"/>
                <w:szCs w:val="24"/>
              </w:rPr>
              <w:t>3</w:t>
            </w:r>
            <w:r>
              <w:t>、地毯清洗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ind w:firstLine="2" w:firstLineChars="2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ind w:firstLine="2" w:firstLineChars="2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4" w:firstLineChars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ind w:firstLine="2" w:firstLineChars="2"/>
              <w:rPr>
                <w:sz w:val="10"/>
                <w:szCs w:val="10"/>
              </w:rPr>
            </w:pPr>
          </w:p>
        </w:tc>
        <w:tc>
          <w:tcPr>
            <w:tcW w:w="2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4" w:firstLineChars="2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248" w:firstLineChars="113"/>
            </w:pPr>
            <w:r>
              <w:t>四、升降电梯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4" w:firstLineChars="2"/>
              <w:jc w:val="both"/>
            </w:pPr>
            <w:r>
              <w:t>每日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4" w:firstLineChars="2"/>
              <w:jc w:val="both"/>
            </w:pPr>
            <w:r>
              <w:t>每周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4" w:firstLineChars="2"/>
              <w:jc w:val="both"/>
            </w:pPr>
            <w:r>
              <w:t>每月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4" w:firstLineChars="2"/>
            </w:pPr>
            <w:r>
              <w:t>每年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4" w:firstLineChars="2"/>
            </w:pPr>
            <w:r>
              <w:t>质量要求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271" w:firstLineChars="113"/>
            </w:pPr>
            <w:r>
              <w:rPr>
                <w:sz w:val="24"/>
                <w:szCs w:val="24"/>
              </w:rPr>
              <w:t>1</w:t>
            </w:r>
            <w:r>
              <w:t>、电梯内地面清洁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4" w:firstLineChars="2"/>
              <w:jc w:val="both"/>
            </w:pPr>
            <w:r>
              <w:t>不限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ind w:firstLine="2" w:firstLineChars="2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ind w:firstLine="2" w:firstLineChars="2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ind w:firstLine="2" w:firstLineChars="2"/>
              <w:rPr>
                <w:sz w:val="10"/>
                <w:szCs w:val="10"/>
              </w:rPr>
            </w:pPr>
          </w:p>
        </w:tc>
        <w:tc>
          <w:tcPr>
            <w:tcW w:w="21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4"/>
              <w:spacing w:after="200" w:line="240" w:lineRule="auto"/>
              <w:ind w:firstLine="4" w:firstLineChars="2"/>
            </w:pPr>
            <w:r>
              <w:rPr>
                <w:sz w:val="24"/>
                <w:szCs w:val="24"/>
              </w:rPr>
              <w:t>1</w:t>
            </w:r>
            <w:r>
              <w:t>、保持电梯内外清</w:t>
            </w:r>
          </w:p>
          <w:p>
            <w:pPr>
              <w:pStyle w:val="24"/>
              <w:spacing w:after="160" w:line="240" w:lineRule="auto"/>
              <w:ind w:firstLine="4" w:firstLineChars="2"/>
            </w:pPr>
            <w:r>
              <w:t>洁光亮；</w:t>
            </w:r>
          </w:p>
          <w:p>
            <w:pPr>
              <w:pStyle w:val="24"/>
              <w:spacing w:after="180" w:line="240" w:lineRule="auto"/>
              <w:ind w:firstLine="4" w:firstLineChars="2"/>
            </w:pPr>
            <w:r>
              <w:rPr>
                <w:sz w:val="24"/>
                <w:szCs w:val="24"/>
              </w:rPr>
              <w:t>2</w:t>
            </w:r>
            <w:r>
              <w:t>、保持地面清洁。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0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after="220" w:line="240" w:lineRule="auto"/>
              <w:ind w:firstLine="271" w:firstLineChars="113"/>
            </w:pPr>
            <w:r>
              <w:rPr>
                <w:sz w:val="24"/>
                <w:szCs w:val="24"/>
              </w:rPr>
              <w:t>2</w:t>
            </w:r>
            <w:r>
              <w:t>、抹净清洁电梯轿厢内壁、门及操</w:t>
            </w:r>
          </w:p>
          <w:p>
            <w:pPr>
              <w:pStyle w:val="24"/>
              <w:spacing w:line="240" w:lineRule="auto"/>
              <w:ind w:firstLine="248" w:firstLineChars="113"/>
            </w:pPr>
            <w:r>
              <w:t>作板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4" w:firstLineChars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ind w:firstLine="2" w:firstLineChars="2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ind w:firstLine="2" w:firstLineChars="2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ind w:firstLine="2" w:firstLineChars="2"/>
              <w:rPr>
                <w:sz w:val="10"/>
                <w:szCs w:val="10"/>
              </w:rPr>
            </w:pPr>
          </w:p>
        </w:tc>
        <w:tc>
          <w:tcPr>
            <w:tcW w:w="2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4" w:firstLineChars="2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271" w:firstLineChars="113"/>
            </w:pPr>
            <w:r>
              <w:rPr>
                <w:sz w:val="24"/>
                <w:szCs w:val="24"/>
              </w:rPr>
              <w:t>3</w:t>
            </w:r>
            <w:r>
              <w:t>、电梯间巡回保洁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4" w:firstLineChars="2"/>
              <w:jc w:val="both"/>
            </w:pPr>
            <w:r>
              <w:t>不限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ind w:firstLine="2" w:firstLineChars="2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ind w:firstLine="2" w:firstLineChars="2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ind w:firstLine="2" w:firstLineChars="2"/>
              <w:rPr>
                <w:sz w:val="10"/>
                <w:szCs w:val="10"/>
              </w:rPr>
            </w:pPr>
          </w:p>
        </w:tc>
        <w:tc>
          <w:tcPr>
            <w:tcW w:w="2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4" w:firstLineChars="2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271" w:firstLineChars="113"/>
            </w:pPr>
            <w:r>
              <w:rPr>
                <w:sz w:val="24"/>
                <w:szCs w:val="24"/>
              </w:rPr>
              <w:t>4</w:t>
            </w:r>
            <w:r>
              <w:t>、清洁天花、灯管及排气扇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ind w:firstLine="2" w:firstLineChars="2"/>
              <w:rPr>
                <w:sz w:val="10"/>
                <w:szCs w:val="10"/>
                <w:lang w:eastAsia="zh-CN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ind w:firstLine="2" w:firstLineChars="2"/>
              <w:rPr>
                <w:sz w:val="10"/>
                <w:szCs w:val="10"/>
                <w:lang w:eastAsia="zh-CN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4" w:firstLineChars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ind w:firstLine="2" w:firstLineChars="2"/>
              <w:rPr>
                <w:sz w:val="10"/>
                <w:szCs w:val="10"/>
              </w:rPr>
            </w:pPr>
          </w:p>
        </w:tc>
        <w:tc>
          <w:tcPr>
            <w:tcW w:w="2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4" w:firstLineChars="2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271" w:firstLineChars="113"/>
            </w:pPr>
            <w:r>
              <w:rPr>
                <w:sz w:val="24"/>
                <w:szCs w:val="24"/>
              </w:rPr>
              <w:t>5</w:t>
            </w:r>
            <w:r>
              <w:t>、电梯门用不锈钢油护理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ind w:firstLine="2" w:firstLineChars="2"/>
              <w:rPr>
                <w:sz w:val="10"/>
                <w:szCs w:val="10"/>
                <w:lang w:eastAsia="zh-CN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4" w:firstLineChars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ind w:firstLine="2" w:firstLineChars="2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ind w:firstLine="2" w:firstLineChars="2"/>
              <w:rPr>
                <w:sz w:val="10"/>
                <w:szCs w:val="10"/>
              </w:rPr>
            </w:pPr>
          </w:p>
        </w:tc>
        <w:tc>
          <w:tcPr>
            <w:tcW w:w="2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4" w:firstLineChars="2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271" w:firstLineChars="113"/>
            </w:pPr>
            <w:r>
              <w:rPr>
                <w:sz w:val="24"/>
                <w:szCs w:val="24"/>
              </w:rPr>
              <w:t>6</w:t>
            </w:r>
            <w:r>
              <w:t>、电梯门槽吸尘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ind w:firstLine="2" w:firstLineChars="2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4" w:firstLineChars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ind w:firstLine="2" w:firstLineChars="2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ind w:firstLine="2" w:firstLineChars="2"/>
              <w:rPr>
                <w:sz w:val="10"/>
                <w:szCs w:val="10"/>
              </w:rPr>
            </w:pPr>
          </w:p>
        </w:tc>
        <w:tc>
          <w:tcPr>
            <w:tcW w:w="2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4" w:firstLineChars="2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248" w:firstLineChars="113"/>
            </w:pPr>
            <w:r>
              <w:t>五、天台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4" w:firstLineChars="2"/>
              <w:jc w:val="both"/>
            </w:pPr>
            <w:r>
              <w:t>每日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4" w:firstLineChars="2"/>
              <w:jc w:val="both"/>
            </w:pPr>
            <w:r>
              <w:t>每周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4" w:firstLineChars="2"/>
              <w:jc w:val="both"/>
            </w:pPr>
            <w:r>
              <w:t>每月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4" w:firstLineChars="2"/>
              <w:jc w:val="both"/>
            </w:pPr>
            <w:r>
              <w:t>每年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4" w:firstLineChars="2"/>
            </w:pPr>
            <w:r>
              <w:t>质量要求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271" w:firstLineChars="113"/>
            </w:pPr>
            <w:r>
              <w:rPr>
                <w:sz w:val="24"/>
                <w:szCs w:val="24"/>
              </w:rPr>
              <w:t>1</w:t>
            </w:r>
            <w:r>
              <w:t>、扫净地面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4" w:firstLineChars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ind w:firstLine="2" w:firstLineChars="2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ind w:firstLine="2" w:firstLineChars="2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ind w:firstLine="2" w:firstLineChars="2"/>
              <w:rPr>
                <w:sz w:val="10"/>
                <w:szCs w:val="10"/>
              </w:rPr>
            </w:pPr>
          </w:p>
        </w:tc>
        <w:tc>
          <w:tcPr>
            <w:tcW w:w="21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4"/>
              <w:spacing w:line="473" w:lineRule="exact"/>
              <w:ind w:firstLine="4" w:firstLineChars="2"/>
            </w:pPr>
            <w:r>
              <w:rPr>
                <w:sz w:val="24"/>
                <w:szCs w:val="24"/>
              </w:rPr>
              <w:t>1</w:t>
            </w:r>
            <w:r>
              <w:t>、保持天台、地面</w:t>
            </w:r>
          </w:p>
          <w:p>
            <w:pPr>
              <w:pStyle w:val="24"/>
              <w:spacing w:line="473" w:lineRule="exact"/>
              <w:ind w:firstLine="4" w:firstLineChars="2"/>
            </w:pPr>
            <w:r>
              <w:t>无泥沙，无尘埃；</w:t>
            </w:r>
          </w:p>
          <w:p>
            <w:pPr>
              <w:pStyle w:val="24"/>
              <w:spacing w:line="473" w:lineRule="exact"/>
              <w:ind w:firstLine="4" w:firstLineChars="2"/>
            </w:pPr>
            <w:r>
              <w:rPr>
                <w:sz w:val="24"/>
                <w:szCs w:val="24"/>
              </w:rPr>
              <w:t>2</w:t>
            </w:r>
            <w:r>
              <w:t>、保持下水道畅通无阻。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271" w:firstLineChars="113"/>
            </w:pPr>
            <w:r>
              <w:rPr>
                <w:sz w:val="24"/>
                <w:szCs w:val="24"/>
              </w:rPr>
              <w:t>2</w:t>
            </w:r>
            <w:r>
              <w:t>、抹净各公共设施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ind w:firstLine="2" w:firstLineChars="2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4" w:firstLineChars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ind w:firstLine="2" w:firstLineChars="2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ind w:firstLine="2" w:firstLineChars="2"/>
              <w:rPr>
                <w:sz w:val="10"/>
                <w:szCs w:val="10"/>
              </w:rPr>
            </w:pPr>
          </w:p>
        </w:tc>
        <w:tc>
          <w:tcPr>
            <w:tcW w:w="2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4" w:firstLineChars="2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0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475" w:lineRule="exact"/>
              <w:ind w:firstLine="271" w:firstLineChars="113"/>
            </w:pPr>
            <w:r>
              <w:rPr>
                <w:sz w:val="24"/>
                <w:szCs w:val="24"/>
              </w:rPr>
              <w:t>3</w:t>
            </w:r>
            <w:r>
              <w:t>、风机口、消防管道、消防泵、冷却塔周边清洁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ind w:firstLine="2" w:firstLineChars="2"/>
              <w:rPr>
                <w:sz w:val="10"/>
                <w:szCs w:val="10"/>
                <w:lang w:eastAsia="zh-CN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4" w:firstLineChars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ind w:firstLine="2" w:firstLineChars="2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ind w:firstLine="2" w:firstLineChars="2"/>
              <w:rPr>
                <w:sz w:val="10"/>
                <w:szCs w:val="10"/>
              </w:rPr>
            </w:pPr>
          </w:p>
        </w:tc>
        <w:tc>
          <w:tcPr>
            <w:tcW w:w="2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4" w:firstLineChars="2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271" w:firstLineChars="113"/>
            </w:pPr>
            <w:r>
              <w:rPr>
                <w:sz w:val="24"/>
                <w:szCs w:val="24"/>
              </w:rPr>
              <w:t>4</w:t>
            </w:r>
            <w:r>
              <w:t>、清洁风管、不锈钢、楼梯及扶手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ind w:firstLine="2" w:firstLineChars="2"/>
              <w:rPr>
                <w:sz w:val="10"/>
                <w:szCs w:val="10"/>
                <w:lang w:eastAsia="zh-CN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4" w:firstLineChars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ind w:firstLine="2" w:firstLineChars="2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ind w:firstLine="2" w:firstLineChars="2"/>
              <w:rPr>
                <w:sz w:val="10"/>
                <w:szCs w:val="10"/>
              </w:rPr>
            </w:pPr>
          </w:p>
        </w:tc>
        <w:tc>
          <w:tcPr>
            <w:tcW w:w="2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4" w:firstLineChars="2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271" w:firstLineChars="113"/>
            </w:pPr>
            <w:r>
              <w:rPr>
                <w:sz w:val="24"/>
                <w:szCs w:val="24"/>
              </w:rPr>
              <w:t>5</w:t>
            </w:r>
            <w:r>
              <w:t>、清洁玻璃、射灯及壁灯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ind w:firstLine="2" w:firstLineChars="2"/>
              <w:rPr>
                <w:sz w:val="10"/>
                <w:szCs w:val="10"/>
                <w:lang w:eastAsia="zh-CN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ind w:firstLine="2" w:firstLineChars="2"/>
              <w:rPr>
                <w:sz w:val="10"/>
                <w:szCs w:val="10"/>
                <w:lang w:eastAsia="zh-CN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4" w:firstLineChars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ind w:firstLine="2" w:firstLineChars="2"/>
              <w:rPr>
                <w:sz w:val="10"/>
                <w:szCs w:val="10"/>
              </w:rPr>
            </w:pPr>
          </w:p>
        </w:tc>
        <w:tc>
          <w:tcPr>
            <w:tcW w:w="2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4" w:firstLineChars="2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271" w:firstLineChars="113"/>
            </w:pPr>
            <w:r>
              <w:rPr>
                <w:sz w:val="24"/>
                <w:szCs w:val="24"/>
              </w:rPr>
              <w:t>6</w:t>
            </w:r>
            <w:r>
              <w:t>、清洗排水沟、渠口去水位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ind w:firstLine="2" w:firstLineChars="2"/>
              <w:rPr>
                <w:sz w:val="10"/>
                <w:szCs w:val="10"/>
                <w:lang w:eastAsia="zh-CN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4" w:firstLineChars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ind w:firstLine="2" w:firstLineChars="2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ind w:firstLine="2" w:firstLineChars="2"/>
              <w:rPr>
                <w:sz w:val="10"/>
                <w:szCs w:val="10"/>
              </w:rPr>
            </w:pPr>
          </w:p>
        </w:tc>
        <w:tc>
          <w:tcPr>
            <w:tcW w:w="2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4" w:firstLineChars="2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271" w:firstLineChars="113"/>
            </w:pPr>
            <w:r>
              <w:rPr>
                <w:sz w:val="24"/>
                <w:szCs w:val="24"/>
              </w:rPr>
              <w:t>7</w:t>
            </w:r>
            <w:r>
              <w:t>、清洁窗台外围及栏杆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ind w:firstLine="2" w:firstLineChars="2"/>
              <w:rPr>
                <w:sz w:val="10"/>
                <w:szCs w:val="10"/>
                <w:lang w:eastAsia="zh-CN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4" w:firstLineChars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ind w:firstLine="2" w:firstLineChars="2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ind w:firstLine="2" w:firstLineChars="2"/>
              <w:rPr>
                <w:sz w:val="10"/>
                <w:szCs w:val="10"/>
              </w:rPr>
            </w:pPr>
          </w:p>
        </w:tc>
        <w:tc>
          <w:tcPr>
            <w:tcW w:w="2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4" w:firstLineChars="2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271" w:firstLineChars="113"/>
            </w:pPr>
            <w:r>
              <w:rPr>
                <w:sz w:val="24"/>
                <w:szCs w:val="24"/>
              </w:rPr>
              <w:t>8</w:t>
            </w:r>
            <w:r>
              <w:t>、绿化植物浇水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4" w:firstLineChars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ind w:firstLine="2" w:firstLineChars="2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ind w:firstLine="2" w:firstLineChars="2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ind w:firstLine="2" w:firstLineChars="2"/>
              <w:rPr>
                <w:sz w:val="10"/>
                <w:szCs w:val="10"/>
              </w:rPr>
            </w:pPr>
          </w:p>
        </w:tc>
        <w:tc>
          <w:tcPr>
            <w:tcW w:w="2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4" w:firstLineChars="2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271" w:firstLineChars="113"/>
            </w:pPr>
            <w:r>
              <w:rPr>
                <w:sz w:val="24"/>
                <w:szCs w:val="24"/>
              </w:rPr>
              <w:t>9</w:t>
            </w:r>
            <w:r>
              <w:t>、电梯机房清洁（每季</w:t>
            </w:r>
            <w:r>
              <w:rPr>
                <w:sz w:val="24"/>
                <w:szCs w:val="24"/>
              </w:rPr>
              <w:t>1</w:t>
            </w:r>
            <w:r>
              <w:t>次）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ind w:firstLine="2" w:firstLineChars="2"/>
              <w:rPr>
                <w:sz w:val="10"/>
                <w:szCs w:val="10"/>
                <w:lang w:eastAsia="zh-CN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ind w:firstLine="2" w:firstLineChars="2"/>
              <w:rPr>
                <w:sz w:val="10"/>
                <w:szCs w:val="10"/>
                <w:lang w:eastAsia="zh-CN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ind w:firstLine="2" w:firstLineChars="2"/>
              <w:rPr>
                <w:sz w:val="10"/>
                <w:szCs w:val="10"/>
                <w:lang w:eastAsia="zh-CN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ind w:firstLine="2" w:firstLineChars="2"/>
              <w:rPr>
                <w:sz w:val="10"/>
                <w:szCs w:val="10"/>
                <w:lang w:eastAsia="zh-CN"/>
              </w:rPr>
            </w:pPr>
          </w:p>
        </w:tc>
        <w:tc>
          <w:tcPr>
            <w:tcW w:w="2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4" w:firstLineChars="2"/>
              <w:rPr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248" w:firstLineChars="113"/>
            </w:pPr>
            <w:r>
              <w:t>六、大楼门前广场、后院停车场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4" w:firstLineChars="2"/>
              <w:jc w:val="both"/>
            </w:pPr>
            <w:r>
              <w:t>每日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4" w:firstLineChars="2"/>
              <w:jc w:val="both"/>
            </w:pPr>
            <w:r>
              <w:t>每周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4" w:firstLineChars="2"/>
              <w:jc w:val="both"/>
            </w:pPr>
            <w:r>
              <w:t>每月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4" w:firstLineChars="2"/>
              <w:jc w:val="both"/>
            </w:pPr>
            <w:r>
              <w:t>每年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4" w:firstLineChars="2"/>
            </w:pPr>
            <w:r>
              <w:t>质量要求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271" w:firstLineChars="113"/>
            </w:pPr>
            <w:r>
              <w:rPr>
                <w:sz w:val="24"/>
                <w:szCs w:val="24"/>
              </w:rPr>
              <w:t>1</w:t>
            </w:r>
            <w:r>
              <w:t>、扫净停车场地面、并巡回保洁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4" w:firstLineChars="2"/>
              <w:jc w:val="both"/>
            </w:pPr>
            <w:r>
              <w:t>不限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ind w:firstLine="2" w:firstLineChars="2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ind w:firstLine="2" w:firstLineChars="2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ind w:firstLine="2" w:firstLineChars="2"/>
              <w:rPr>
                <w:sz w:val="10"/>
                <w:szCs w:val="10"/>
              </w:rPr>
            </w:pPr>
          </w:p>
        </w:tc>
        <w:tc>
          <w:tcPr>
            <w:tcW w:w="21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4"/>
              <w:spacing w:line="466" w:lineRule="exact"/>
              <w:ind w:firstLine="4" w:firstLineChars="2"/>
            </w:pPr>
            <w:r>
              <w:t>保持无垃圾，无泥沙，无污渍，无积水;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271" w:firstLineChars="113"/>
            </w:pPr>
            <w:r>
              <w:rPr>
                <w:sz w:val="24"/>
                <w:szCs w:val="24"/>
              </w:rPr>
              <w:t>2</w:t>
            </w:r>
            <w:r>
              <w:t>、擦抹围栏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ind w:firstLine="2" w:firstLineChars="2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4" w:firstLineChars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ind w:firstLine="2" w:firstLineChars="2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ind w:firstLine="2" w:firstLineChars="2"/>
              <w:rPr>
                <w:sz w:val="10"/>
                <w:szCs w:val="10"/>
              </w:rPr>
            </w:pPr>
          </w:p>
        </w:tc>
        <w:tc>
          <w:tcPr>
            <w:tcW w:w="21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4" w:firstLineChars="2"/>
            </w:pPr>
          </w:p>
        </w:tc>
      </w:tr>
    </w:tbl>
    <w:p>
      <w:pPr>
        <w:spacing w:line="1" w:lineRule="exact"/>
        <w:ind w:firstLine="271" w:firstLineChars="113"/>
        <w:rPr>
          <w:sz w:val="2"/>
          <w:szCs w:val="2"/>
        </w:rPr>
      </w:pPr>
      <w:r>
        <w:br w:type="page"/>
      </w:r>
    </w:p>
    <w:tbl>
      <w:tblPr>
        <w:tblStyle w:val="4"/>
        <w:tblW w:w="8415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850"/>
        <w:gridCol w:w="672"/>
        <w:gridCol w:w="600"/>
        <w:gridCol w:w="576"/>
        <w:gridCol w:w="547"/>
        <w:gridCol w:w="217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271" w:firstLineChars="113"/>
            </w:pPr>
            <w:r>
              <w:rPr>
                <w:sz w:val="24"/>
                <w:szCs w:val="24"/>
              </w:rPr>
              <w:t>3</w:t>
            </w:r>
            <w:r>
              <w:t>、洗擦地面并除渍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4" w:firstLineChars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4" w:firstLineChars="2"/>
              <w:jc w:val="center"/>
            </w:pPr>
            <w:r>
              <w:t>下水道/沙井无异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271" w:firstLineChars="113"/>
            </w:pPr>
            <w:r>
              <w:rPr>
                <w:sz w:val="24"/>
                <w:szCs w:val="24"/>
              </w:rPr>
              <w:t>4</w:t>
            </w:r>
            <w:r>
              <w:t>、巡回清扫门前广场地面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4" w:firstLineChars="2"/>
              <w:jc w:val="center"/>
            </w:pPr>
            <w:r>
              <w:t>不限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4" w:firstLineChars="2"/>
              <w:jc w:val="center"/>
            </w:pPr>
            <w:r>
              <w:t>味、无垃圾、无淤泥。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271" w:firstLineChars="113"/>
            </w:pPr>
            <w:r>
              <w:rPr>
                <w:sz w:val="24"/>
                <w:szCs w:val="24"/>
              </w:rPr>
              <w:t>5</w:t>
            </w:r>
            <w:r>
              <w:t>、清洗垃圾桶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4" w:firstLineChars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271" w:firstLineChars="113"/>
            </w:pPr>
            <w:r>
              <w:rPr>
                <w:sz w:val="24"/>
                <w:szCs w:val="24"/>
              </w:rPr>
              <w:t>6</w:t>
            </w:r>
            <w:r>
              <w:t>、清理绿化带垃圾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4" w:firstLineChars="2"/>
              <w:jc w:val="center"/>
            </w:pPr>
            <w:r>
              <w:t>不限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271" w:firstLineChars="113"/>
            </w:pPr>
            <w:r>
              <w:rPr>
                <w:sz w:val="24"/>
                <w:szCs w:val="24"/>
              </w:rPr>
              <w:t>7</w:t>
            </w:r>
            <w:r>
              <w:t>、洗擦花基壁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4" w:firstLineChars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271" w:firstLineChars="113"/>
            </w:pPr>
            <w:r>
              <w:rPr>
                <w:sz w:val="24"/>
                <w:szCs w:val="24"/>
              </w:rPr>
              <w:t>8</w:t>
            </w:r>
            <w:r>
              <w:t>、清理下水道，沙井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4" w:firstLineChars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0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after="220" w:line="240" w:lineRule="auto"/>
              <w:ind w:firstLine="271" w:firstLineChars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t>、消杀（春夏每月</w:t>
            </w:r>
            <w:r>
              <w:rPr>
                <w:sz w:val="24"/>
                <w:szCs w:val="24"/>
              </w:rPr>
              <w:t>2</w:t>
            </w:r>
            <w:r>
              <w:t>次、秋冬每月</w:t>
            </w:r>
            <w:r>
              <w:rPr>
                <w:sz w:val="24"/>
                <w:szCs w:val="24"/>
              </w:rPr>
              <w:t>1</w:t>
            </w:r>
          </w:p>
          <w:p>
            <w:pPr>
              <w:pStyle w:val="24"/>
              <w:spacing w:line="240" w:lineRule="auto"/>
              <w:ind w:firstLine="248" w:firstLineChars="113"/>
            </w:pPr>
            <w:r>
              <w:t>次）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4" w:firstLineChars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248" w:firstLineChars="113"/>
              <w:rPr>
                <w:lang w:val="en-US"/>
              </w:rPr>
            </w:pPr>
            <w:r>
              <w:t>七、</w:t>
            </w:r>
            <w:r>
              <w:rPr>
                <w:rFonts w:hint="eastAsia"/>
                <w:lang w:val="en-US"/>
              </w:rPr>
              <w:t>专家休息区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4" w:firstLineChars="2"/>
              <w:jc w:val="center"/>
            </w:pPr>
            <w:r>
              <w:t>每日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4" w:firstLineChars="2"/>
              <w:jc w:val="center"/>
            </w:pPr>
            <w:r>
              <w:t>每周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4" w:firstLineChars="2"/>
              <w:jc w:val="center"/>
            </w:pPr>
            <w:r>
              <w:t>每月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4" w:firstLineChars="2"/>
              <w:jc w:val="center"/>
            </w:pPr>
            <w:r>
              <w:t>每年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4" w:firstLineChars="2"/>
              <w:jc w:val="center"/>
            </w:pPr>
            <w:r>
              <w:t>质量要求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271" w:firstLineChars="113"/>
            </w:pPr>
            <w:r>
              <w:rPr>
                <w:sz w:val="24"/>
                <w:szCs w:val="24"/>
              </w:rPr>
              <w:t>1</w:t>
            </w:r>
            <w:r>
              <w:t>、日常规范清洁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4" w:firstLineChars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4" w:firstLineChars="2"/>
              <w:jc w:val="center"/>
            </w:pPr>
            <w:r>
              <w:t>精度保洁、一尘不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0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after="220" w:line="240" w:lineRule="auto"/>
              <w:ind w:firstLine="271" w:firstLineChars="113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t>、添加、放置好生活用品、床上用</w:t>
            </w:r>
          </w:p>
          <w:p>
            <w:pPr>
              <w:pStyle w:val="24"/>
              <w:spacing w:line="240" w:lineRule="auto"/>
              <w:ind w:firstLine="248" w:firstLineChars="113"/>
            </w:pPr>
            <w:r>
              <w:t>品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4" w:firstLineChars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0"/>
            </w:pPr>
            <w:r>
              <w:t>染。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271" w:firstLineChars="113"/>
            </w:pPr>
            <w:r>
              <w:rPr>
                <w:sz w:val="24"/>
                <w:szCs w:val="24"/>
              </w:rPr>
              <w:t>3</w:t>
            </w:r>
            <w:r>
              <w:t>、更换生活用品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4" w:firstLineChars="2"/>
              <w:jc w:val="center"/>
            </w:pPr>
            <w:r>
              <w:t>不限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271" w:firstLineChars="113"/>
            </w:pPr>
            <w:r>
              <w:rPr>
                <w:sz w:val="24"/>
                <w:szCs w:val="24"/>
              </w:rPr>
              <w:t>4</w:t>
            </w:r>
            <w:r>
              <w:t>、清洗床上用品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4" w:firstLineChars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248" w:firstLineChars="113"/>
            </w:pPr>
            <w:r>
              <w:t>八、公共洗手间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4" w:firstLineChars="2"/>
              <w:jc w:val="center"/>
            </w:pPr>
            <w:r>
              <w:t>每日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4" w:firstLineChars="2"/>
              <w:jc w:val="center"/>
            </w:pPr>
            <w:r>
              <w:t>每周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4" w:firstLineChars="2"/>
              <w:jc w:val="center"/>
            </w:pPr>
            <w:r>
              <w:t>每月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4" w:firstLineChars="2"/>
              <w:jc w:val="center"/>
            </w:pPr>
            <w:r>
              <w:t>每年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4" w:firstLineChars="2"/>
              <w:jc w:val="center"/>
            </w:pPr>
            <w:r>
              <w:t>质量要求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271" w:firstLineChars="113"/>
            </w:pPr>
            <w:r>
              <w:rPr>
                <w:sz w:val="24"/>
                <w:szCs w:val="24"/>
              </w:rPr>
              <w:t>1</w:t>
            </w:r>
            <w:r>
              <w:t>、扫拖地面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4" w:firstLineChars="2"/>
              <w:jc w:val="center"/>
            </w:pPr>
            <w:r>
              <w:t>巡回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21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4" w:firstLineChars="2"/>
              <w:jc w:val="center"/>
            </w:pPr>
            <w:r>
              <w:rPr>
                <w:sz w:val="24"/>
                <w:szCs w:val="24"/>
              </w:rPr>
              <w:t>1</w:t>
            </w:r>
            <w:r>
              <w:t>、保持卫生间空气</w:t>
            </w:r>
          </w:p>
          <w:p>
            <w:pPr>
              <w:pStyle w:val="24"/>
              <w:spacing w:line="240" w:lineRule="auto"/>
              <w:ind w:firstLine="4" w:firstLineChars="2"/>
              <w:jc w:val="center"/>
            </w:pPr>
            <w:r>
              <w:t>清新，无异味；</w:t>
            </w:r>
          </w:p>
          <w:p>
            <w:pPr>
              <w:pStyle w:val="24"/>
              <w:ind w:firstLine="4" w:firstLineChars="2"/>
              <w:jc w:val="center"/>
            </w:pPr>
            <w:r>
              <w:rPr>
                <w:sz w:val="24"/>
                <w:szCs w:val="24"/>
              </w:rPr>
              <w:t>2</w:t>
            </w:r>
            <w:r>
              <w:t>、保持洗手间整体</w:t>
            </w:r>
            <w:r>
              <w:rPr>
                <w:rFonts w:hint="eastAsia"/>
              </w:rPr>
              <w:t>干净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271" w:firstLineChars="113"/>
            </w:pPr>
            <w:r>
              <w:rPr>
                <w:sz w:val="24"/>
                <w:szCs w:val="24"/>
              </w:rPr>
              <w:t>2</w:t>
            </w:r>
            <w:r>
              <w:t>、抹擦门及间隔设施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4" w:firstLineChars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2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ind w:firstLine="4" w:firstLineChars="2"/>
              <w:jc w:val="cente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3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271" w:firstLineChars="113"/>
            </w:pPr>
            <w:r>
              <w:rPr>
                <w:sz w:val="24"/>
                <w:szCs w:val="24"/>
              </w:rPr>
              <w:t>3</w:t>
            </w:r>
            <w:r>
              <w:t>、清洁镜面及洗手盆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4" w:firstLineChars="2"/>
              <w:jc w:val="center"/>
            </w:pPr>
            <w:r>
              <w:t>不限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2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4" w:firstLineChars="2"/>
              <w:jc w:val="cente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0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after="220" w:line="240" w:lineRule="auto"/>
              <w:ind w:firstLine="271" w:firstLineChars="113"/>
            </w:pPr>
            <w:r>
              <w:rPr>
                <w:sz w:val="24"/>
                <w:szCs w:val="24"/>
              </w:rPr>
              <w:t>4</w:t>
            </w:r>
            <w:r>
              <w:t>、洗手间巡回保洁，补充洗手液/卷</w:t>
            </w:r>
          </w:p>
          <w:p>
            <w:pPr>
              <w:pStyle w:val="24"/>
              <w:spacing w:line="240" w:lineRule="auto"/>
              <w:ind w:firstLine="248" w:firstLineChars="113"/>
            </w:pPr>
            <w:r>
              <w:t>纸、擦手纸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4" w:firstLineChars="2"/>
              <w:jc w:val="center"/>
            </w:pPr>
            <w:r>
              <w:t>不限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2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4" w:firstLineChars="2"/>
              <w:jc w:val="cente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271" w:firstLineChars="113"/>
            </w:pPr>
            <w:r>
              <w:rPr>
                <w:sz w:val="24"/>
                <w:szCs w:val="24"/>
              </w:rPr>
              <w:t>5</w:t>
            </w:r>
            <w:r>
              <w:t>、清理卫生间内垃圾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4" w:firstLineChars="2"/>
              <w:jc w:val="center"/>
            </w:pPr>
            <w:r>
              <w:t>不限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2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0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473" w:lineRule="exact"/>
              <w:ind w:firstLine="271" w:firstLineChars="113"/>
            </w:pPr>
            <w:r>
              <w:rPr>
                <w:sz w:val="24"/>
                <w:szCs w:val="24"/>
              </w:rPr>
              <w:t>6</w:t>
            </w:r>
            <w:r>
              <w:t>、全面清洁（除渍）洗手间所有设施，并消毒大洗、添加香球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  <w:lang w:eastAsia="zh-CN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4" w:firstLineChars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2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271" w:firstLineChars="113"/>
            </w:pPr>
            <w:r>
              <w:rPr>
                <w:sz w:val="24"/>
                <w:szCs w:val="24"/>
              </w:rPr>
              <w:t>7</w:t>
            </w:r>
            <w:r>
              <w:t>、抹净所有金属件，并上钢油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  <w:lang w:eastAsia="zh-CN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4" w:firstLineChars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2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0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after="220" w:line="240" w:lineRule="auto"/>
              <w:ind w:firstLine="271" w:firstLineChars="113"/>
            </w:pPr>
            <w:r>
              <w:rPr>
                <w:sz w:val="24"/>
                <w:szCs w:val="24"/>
              </w:rPr>
              <w:t>8</w:t>
            </w:r>
            <w:r>
              <w:t>、清洁天花、风口、管井口及照明</w:t>
            </w:r>
          </w:p>
          <w:p>
            <w:pPr>
              <w:pStyle w:val="24"/>
              <w:spacing w:line="240" w:lineRule="auto"/>
              <w:ind w:firstLine="248" w:firstLineChars="113"/>
            </w:pPr>
            <w:r>
              <w:t>设施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4" w:firstLineChars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2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271" w:firstLineChars="113"/>
            </w:pPr>
            <w:r>
              <w:rPr>
                <w:sz w:val="24"/>
                <w:szCs w:val="24"/>
              </w:rPr>
              <w:t>9</w:t>
            </w:r>
            <w:r>
              <w:t>、冲洗尿兜、蹲厕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4" w:firstLineChars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271" w:firstLineChars="113"/>
            </w:pPr>
            <w:r>
              <w:rPr>
                <w:sz w:val="24"/>
                <w:szCs w:val="24"/>
              </w:rPr>
              <w:t>10</w:t>
            </w:r>
            <w:r>
              <w:t>、清洁玻璃窗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4" w:firstLineChars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ind w:firstLine="271" w:firstLineChars="113"/>
        <w:rPr>
          <w:sz w:val="2"/>
          <w:szCs w:val="2"/>
        </w:rPr>
      </w:pPr>
      <w:r>
        <w:br w:type="page"/>
      </w:r>
    </w:p>
    <w:tbl>
      <w:tblPr>
        <w:tblStyle w:val="4"/>
        <w:tblW w:w="8415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850"/>
        <w:gridCol w:w="672"/>
        <w:gridCol w:w="600"/>
        <w:gridCol w:w="576"/>
        <w:gridCol w:w="547"/>
        <w:gridCol w:w="217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248" w:firstLineChars="113"/>
            </w:pPr>
            <w:r>
              <w:t>九、小会议室、接待室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4" w:firstLineChars="2"/>
              <w:jc w:val="center"/>
            </w:pPr>
            <w:r>
              <w:t>每日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4" w:firstLineChars="2"/>
              <w:jc w:val="center"/>
            </w:pPr>
            <w:r>
              <w:t>每周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4" w:firstLineChars="2"/>
              <w:jc w:val="center"/>
            </w:pPr>
            <w:r>
              <w:t>每月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4" w:firstLineChars="2"/>
              <w:jc w:val="center"/>
            </w:pPr>
            <w:r>
              <w:t>每年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248" w:firstLineChars="113"/>
              <w:jc w:val="center"/>
            </w:pPr>
            <w:r>
              <w:t>质量要求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271" w:firstLineChars="113"/>
            </w:pPr>
            <w:r>
              <w:rPr>
                <w:sz w:val="24"/>
                <w:szCs w:val="24"/>
              </w:rPr>
              <w:t>1</w:t>
            </w:r>
            <w:r>
              <w:t>、地毯吸尘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4" w:firstLineChars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21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after="220" w:line="240" w:lineRule="auto"/>
              <w:ind w:firstLine="271" w:firstLineChars="113"/>
              <w:jc w:val="center"/>
            </w:pPr>
            <w:r>
              <w:rPr>
                <w:sz w:val="24"/>
                <w:szCs w:val="24"/>
              </w:rPr>
              <w:t>1</w:t>
            </w:r>
            <w:r>
              <w:t>、保持地面干净无</w:t>
            </w:r>
          </w:p>
          <w:p>
            <w:pPr>
              <w:pStyle w:val="24"/>
              <w:spacing w:after="160" w:line="240" w:lineRule="auto"/>
              <w:ind w:firstLine="248" w:firstLineChars="113"/>
              <w:jc w:val="center"/>
            </w:pPr>
            <w:r>
              <w:t>污渍</w:t>
            </w:r>
          </w:p>
          <w:p>
            <w:pPr>
              <w:pStyle w:val="24"/>
              <w:spacing w:after="180" w:line="240" w:lineRule="auto"/>
              <w:ind w:firstLine="271" w:firstLineChars="113"/>
              <w:jc w:val="center"/>
            </w:pPr>
            <w:r>
              <w:rPr>
                <w:sz w:val="24"/>
                <w:szCs w:val="24"/>
              </w:rPr>
              <w:t>2</w:t>
            </w:r>
            <w:r>
              <w:t>、保持整体干净。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271" w:firstLineChars="113"/>
            </w:pPr>
            <w:r>
              <w:rPr>
                <w:sz w:val="24"/>
                <w:szCs w:val="24"/>
              </w:rPr>
              <w:t>2</w:t>
            </w:r>
            <w:r>
              <w:t>、地毯清洗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4" w:firstLineChars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71" w:firstLineChars="113"/>
              <w:jc w:val="cente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271" w:firstLineChars="113"/>
            </w:pPr>
            <w:r>
              <w:rPr>
                <w:sz w:val="24"/>
                <w:szCs w:val="24"/>
              </w:rPr>
              <w:t>3</w:t>
            </w:r>
            <w:r>
              <w:t>、清洗间隔门及抹擦框架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4" w:firstLineChars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2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71" w:firstLineChars="113"/>
              <w:jc w:val="cente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271" w:firstLineChars="113"/>
            </w:pPr>
            <w:r>
              <w:rPr>
                <w:sz w:val="24"/>
                <w:szCs w:val="24"/>
              </w:rPr>
              <w:t>4</w:t>
            </w:r>
            <w:r>
              <w:t>、清洁天花，风口及灯饰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  <w:lang w:eastAsia="zh-CN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  <w:lang w:eastAsia="zh-CN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4" w:firstLineChars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2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71" w:firstLineChars="113"/>
              <w:jc w:val="cente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271" w:firstLineChars="113"/>
            </w:pPr>
            <w:r>
              <w:rPr>
                <w:sz w:val="24"/>
                <w:szCs w:val="24"/>
              </w:rPr>
              <w:t>5</w:t>
            </w:r>
            <w:r>
              <w:t>、抹净、清洁室内桌椅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4" w:firstLineChars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2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71" w:firstLineChars="113"/>
              <w:jc w:val="cente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271" w:firstLineChars="113"/>
            </w:pPr>
            <w:r>
              <w:rPr>
                <w:sz w:val="24"/>
                <w:szCs w:val="24"/>
              </w:rPr>
              <w:t>6</w:t>
            </w:r>
            <w:r>
              <w:t>、清洁墙身玻璃及玻璃窗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  <w:lang w:eastAsia="zh-CN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4" w:firstLineChars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2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71" w:firstLineChars="113"/>
              <w:jc w:val="cente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248" w:firstLineChars="113"/>
            </w:pPr>
            <w:r>
              <w:t>十、多功能会议室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4" w:firstLineChars="2"/>
              <w:jc w:val="center"/>
            </w:pPr>
            <w:r>
              <w:t>每日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4" w:firstLineChars="2"/>
              <w:jc w:val="center"/>
            </w:pPr>
            <w:r>
              <w:t>每周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4" w:firstLineChars="2"/>
              <w:jc w:val="center"/>
            </w:pPr>
            <w:r>
              <w:t>每月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4" w:firstLineChars="2"/>
              <w:jc w:val="center"/>
            </w:pPr>
            <w:r>
              <w:t>每年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248" w:firstLineChars="113"/>
              <w:jc w:val="center"/>
            </w:pPr>
            <w:r>
              <w:t>质量要求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271" w:firstLineChars="113"/>
            </w:pPr>
            <w:r>
              <w:rPr>
                <w:sz w:val="24"/>
                <w:szCs w:val="24"/>
              </w:rPr>
              <w:t>1</w:t>
            </w:r>
            <w:r>
              <w:t>、会前会后清洁各</w:t>
            </w:r>
            <w:r>
              <w:rPr>
                <w:sz w:val="24"/>
                <w:szCs w:val="24"/>
              </w:rPr>
              <w:t>1</w:t>
            </w:r>
            <w:r>
              <w:t>次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4" w:firstLineChars="2"/>
              <w:jc w:val="center"/>
            </w:pPr>
            <w:r>
              <w:t>不限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21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248" w:firstLineChars="113"/>
              <w:jc w:val="center"/>
            </w:pPr>
            <w:r>
              <w:t>总体洁净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271" w:firstLineChars="113"/>
            </w:pPr>
            <w:r>
              <w:rPr>
                <w:sz w:val="24"/>
                <w:szCs w:val="24"/>
              </w:rPr>
              <w:t>2</w:t>
            </w:r>
            <w:r>
              <w:t>、布、皮椅清洁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4" w:firstLineChars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2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71" w:firstLineChars="113"/>
              <w:jc w:val="cente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271" w:firstLineChars="113"/>
            </w:pPr>
            <w:r>
              <w:rPr>
                <w:sz w:val="24"/>
                <w:szCs w:val="24"/>
              </w:rPr>
              <w:t>3</w:t>
            </w:r>
            <w:r>
              <w:t>、主席台地面除尘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4" w:firstLineChars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2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71" w:firstLineChars="113"/>
              <w:jc w:val="cente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248" w:firstLineChars="113"/>
            </w:pPr>
            <w:r>
              <w:t>十一、领导办公室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4" w:firstLineChars="2"/>
              <w:jc w:val="center"/>
            </w:pPr>
            <w:r>
              <w:t>每日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4" w:firstLineChars="2"/>
              <w:jc w:val="center"/>
            </w:pPr>
            <w:r>
              <w:t>每周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4" w:firstLineChars="2"/>
              <w:jc w:val="center"/>
            </w:pPr>
            <w:r>
              <w:t>每月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4" w:firstLineChars="2"/>
              <w:jc w:val="center"/>
            </w:pPr>
            <w:r>
              <w:t>每年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248" w:firstLineChars="113"/>
              <w:jc w:val="center"/>
            </w:pPr>
            <w:r>
              <w:t>质量要求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271" w:firstLineChars="113"/>
            </w:pPr>
            <w:r>
              <w:rPr>
                <w:sz w:val="24"/>
                <w:szCs w:val="24"/>
              </w:rPr>
              <w:t>1</w:t>
            </w:r>
            <w:r>
              <w:t>、地毯吸尘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4" w:firstLineChars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21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475" w:lineRule="exact"/>
              <w:ind w:firstLine="271" w:firstLineChars="113"/>
              <w:jc w:val="center"/>
            </w:pPr>
            <w:r>
              <w:rPr>
                <w:sz w:val="24"/>
                <w:szCs w:val="24"/>
              </w:rPr>
              <w:t>1</w:t>
            </w:r>
            <w:r>
              <w:t>、保持地面干爽无污渍；</w:t>
            </w:r>
          </w:p>
          <w:p>
            <w:pPr>
              <w:pStyle w:val="24"/>
              <w:spacing w:line="482" w:lineRule="exact"/>
              <w:ind w:firstLine="271" w:firstLineChars="113"/>
              <w:jc w:val="center"/>
            </w:pPr>
            <w:r>
              <w:rPr>
                <w:sz w:val="24"/>
                <w:szCs w:val="24"/>
              </w:rPr>
              <w:t>2</w:t>
            </w:r>
            <w:r>
              <w:t>、保持环境设施整体干净。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271" w:firstLineChars="113"/>
            </w:pPr>
            <w:r>
              <w:rPr>
                <w:sz w:val="24"/>
                <w:szCs w:val="24"/>
              </w:rPr>
              <w:t>2</w:t>
            </w:r>
            <w:r>
              <w:t>、地毯清洗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4" w:firstLineChars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71" w:firstLineChars="113"/>
              <w:jc w:val="cente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5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475" w:lineRule="exact"/>
              <w:ind w:firstLine="271" w:firstLineChars="113"/>
            </w:pPr>
            <w:r>
              <w:rPr>
                <w:sz w:val="24"/>
                <w:szCs w:val="24"/>
              </w:rPr>
              <w:t>3</w:t>
            </w:r>
            <w:r>
              <w:t>、抹净清洁办公桌、椅、文件柜、沙发、电话等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4" w:firstLineChars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2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71" w:firstLineChars="113"/>
              <w:jc w:val="cente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271" w:firstLineChars="113"/>
            </w:pPr>
            <w:r>
              <w:rPr>
                <w:sz w:val="24"/>
                <w:szCs w:val="24"/>
              </w:rPr>
              <w:t>4</w:t>
            </w:r>
            <w:r>
              <w:t>、清理字纸梦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4" w:firstLineChars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2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71" w:firstLineChars="113"/>
              <w:jc w:val="cente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0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after="220" w:line="240" w:lineRule="auto"/>
              <w:ind w:firstLine="271" w:firstLineChars="113"/>
            </w:pPr>
            <w:r>
              <w:rPr>
                <w:sz w:val="24"/>
                <w:szCs w:val="24"/>
              </w:rPr>
              <w:t>5</w:t>
            </w:r>
            <w:r>
              <w:t>、洗手间巡回保洁，补充洗手液/卷</w:t>
            </w:r>
          </w:p>
          <w:p>
            <w:pPr>
              <w:pStyle w:val="24"/>
              <w:spacing w:line="240" w:lineRule="auto"/>
              <w:ind w:firstLine="248" w:firstLineChars="113"/>
            </w:pPr>
            <w:r>
              <w:t>纸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4" w:firstLineChars="2"/>
              <w:jc w:val="center"/>
            </w:pPr>
            <w:r>
              <w:t>不限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2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71" w:firstLineChars="113"/>
              <w:jc w:val="cente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271" w:firstLineChars="113"/>
            </w:pPr>
            <w:r>
              <w:rPr>
                <w:sz w:val="24"/>
                <w:szCs w:val="24"/>
              </w:rPr>
              <w:t>6</w:t>
            </w:r>
            <w:r>
              <w:t>、清洗室内间隔玻璃及抹擦框架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  <w:lang w:eastAsia="zh-CN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4" w:firstLineChars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2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71" w:firstLineChars="113"/>
              <w:jc w:val="cente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271" w:firstLineChars="113"/>
            </w:pPr>
            <w:r>
              <w:rPr>
                <w:sz w:val="24"/>
                <w:szCs w:val="24"/>
              </w:rPr>
              <w:t>7</w:t>
            </w:r>
            <w:r>
              <w:t>、电话机酒精消毒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4" w:firstLineChars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2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71" w:firstLineChars="113"/>
              <w:jc w:val="cente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271" w:firstLineChars="113"/>
            </w:pPr>
            <w:r>
              <w:rPr>
                <w:sz w:val="24"/>
                <w:szCs w:val="24"/>
              </w:rPr>
              <w:t>8</w:t>
            </w:r>
            <w:r>
              <w:t>、沙发，家私全面护理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  <w:lang w:eastAsia="zh-CN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  <w:lang w:eastAsia="zh-CN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4" w:firstLineChars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2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71" w:firstLineChars="113"/>
              <w:jc w:val="cente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271" w:firstLineChars="113"/>
            </w:pPr>
            <w:r>
              <w:rPr>
                <w:sz w:val="24"/>
                <w:szCs w:val="24"/>
              </w:rPr>
              <w:t>9</w:t>
            </w:r>
            <w:r>
              <w:t>、清洁天花、风口、灯饰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  <w:lang w:eastAsia="zh-CN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  <w:lang w:eastAsia="zh-CN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4" w:firstLineChars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2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71" w:firstLineChars="113"/>
              <w:jc w:val="cente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271" w:firstLineChars="113"/>
            </w:pPr>
            <w:r>
              <w:rPr>
                <w:sz w:val="24"/>
                <w:szCs w:val="24"/>
              </w:rPr>
              <w:t>10</w:t>
            </w:r>
            <w:r>
              <w:t>、绿化植物浇水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4" w:firstLineChars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12" w:firstLineChars="113"/>
              <w:jc w:val="center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248" w:firstLineChars="113"/>
            </w:pPr>
            <w:r>
              <w:t>十二、公共区域消杀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4" w:firstLineChars="2"/>
              <w:jc w:val="center"/>
            </w:pPr>
            <w:r>
              <w:t>每日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4" w:firstLineChars="2"/>
              <w:jc w:val="center"/>
            </w:pPr>
            <w:r>
              <w:t>每周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4" w:firstLineChars="2"/>
              <w:jc w:val="center"/>
            </w:pPr>
            <w:r>
              <w:t>每月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4" w:firstLineChars="2"/>
              <w:jc w:val="center"/>
            </w:pPr>
            <w:r>
              <w:t>每年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248" w:firstLineChars="113"/>
              <w:jc w:val="center"/>
            </w:pPr>
            <w:r>
              <w:t>质量要求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5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24"/>
              <w:spacing w:after="220" w:line="240" w:lineRule="auto"/>
              <w:ind w:firstLine="248" w:firstLineChars="113"/>
            </w:pPr>
            <w:r>
              <w:t>楼层公共区域（春夏每月</w:t>
            </w:r>
            <w:r>
              <w:rPr>
                <w:sz w:val="24"/>
                <w:szCs w:val="24"/>
              </w:rPr>
              <w:t>2</w:t>
            </w:r>
            <w:r>
              <w:t>次、秋冬</w:t>
            </w:r>
          </w:p>
          <w:p>
            <w:pPr>
              <w:pStyle w:val="24"/>
              <w:spacing w:line="240" w:lineRule="auto"/>
              <w:ind w:firstLine="248" w:firstLineChars="113"/>
            </w:pPr>
            <w:r>
              <w:t>每月</w:t>
            </w:r>
            <w:r>
              <w:rPr>
                <w:sz w:val="24"/>
                <w:szCs w:val="24"/>
              </w:rPr>
              <w:t>1</w:t>
            </w:r>
            <w:r>
              <w:t>次）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4" w:firstLineChars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248" w:firstLineChars="113"/>
              <w:jc w:val="center"/>
            </w:pPr>
            <w:r>
              <w:t>控制四害</w:t>
            </w:r>
          </w:p>
        </w:tc>
      </w:tr>
    </w:tbl>
    <w:p>
      <w:pPr>
        <w:spacing w:line="1" w:lineRule="exact"/>
        <w:ind w:firstLine="271" w:firstLineChars="113"/>
        <w:rPr>
          <w:sz w:val="2"/>
          <w:szCs w:val="2"/>
        </w:rPr>
      </w:pPr>
      <w:r>
        <w:br w:type="page"/>
      </w:r>
    </w:p>
    <w:tbl>
      <w:tblPr>
        <w:tblStyle w:val="4"/>
        <w:tblW w:w="8415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850"/>
        <w:gridCol w:w="672"/>
        <w:gridCol w:w="600"/>
        <w:gridCol w:w="576"/>
        <w:gridCol w:w="547"/>
        <w:gridCol w:w="217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248" w:firstLineChars="113"/>
            </w:pPr>
            <w:r>
              <w:t>天台、沙井死角位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3" w:firstLineChars="3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3" w:firstLineChars="3"/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7" w:firstLineChars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3" w:firstLineChars="3"/>
              <w:jc w:val="center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12" w:firstLineChars="113"/>
              <w:jc w:val="center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248" w:firstLineChars="113"/>
            </w:pPr>
            <w:r>
              <w:t>十三、各楼层办公室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6" w:firstLineChars="3"/>
              <w:jc w:val="center"/>
            </w:pPr>
            <w:r>
              <w:t>每日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6" w:firstLineChars="3"/>
              <w:jc w:val="center"/>
            </w:pPr>
            <w:r>
              <w:t>每周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6" w:firstLineChars="3"/>
              <w:jc w:val="center"/>
            </w:pPr>
            <w:r>
              <w:t>每月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6" w:firstLineChars="3"/>
              <w:jc w:val="center"/>
            </w:pPr>
            <w:r>
              <w:t>每年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248" w:firstLineChars="113"/>
              <w:jc w:val="center"/>
            </w:pPr>
            <w:r>
              <w:t>质量要求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271" w:firstLineChars="113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t>、窗帘布清洗</w:t>
            </w:r>
            <w:r>
              <w:rPr>
                <w:lang w:val="en-US"/>
              </w:rPr>
              <w:t>（</w:t>
            </w:r>
            <w:r>
              <w:t>每半年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t>次</w:t>
            </w:r>
            <w:r>
              <w:rPr>
                <w:lang w:val="en-US"/>
              </w:rPr>
              <w:t>）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7" w:firstLineChars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3" w:firstLineChars="3"/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3" w:firstLineChars="3"/>
              <w:jc w:val="center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3" w:firstLineChars="3"/>
              <w:jc w:val="center"/>
              <w:rPr>
                <w:sz w:val="10"/>
                <w:szCs w:val="10"/>
              </w:rPr>
            </w:pPr>
          </w:p>
        </w:tc>
        <w:tc>
          <w:tcPr>
            <w:tcW w:w="21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475" w:lineRule="exact"/>
              <w:ind w:firstLine="271" w:firstLineChars="113"/>
              <w:jc w:val="center"/>
            </w:pPr>
            <w:r>
              <w:rPr>
                <w:sz w:val="24"/>
                <w:szCs w:val="24"/>
              </w:rPr>
              <w:t>1</w:t>
            </w:r>
            <w:r>
              <w:t>、保持地面干爽无污渍；</w:t>
            </w:r>
          </w:p>
          <w:p>
            <w:pPr>
              <w:pStyle w:val="24"/>
              <w:spacing w:line="482" w:lineRule="exact"/>
              <w:ind w:firstLine="271" w:firstLineChars="113"/>
              <w:jc w:val="center"/>
            </w:pPr>
            <w:r>
              <w:rPr>
                <w:sz w:val="24"/>
                <w:szCs w:val="24"/>
              </w:rPr>
              <w:t>2</w:t>
            </w:r>
            <w:r>
              <w:t>、保持环境设施整体干净。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271" w:firstLineChars="113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t>、地毯清洗</w:t>
            </w:r>
            <w:r>
              <w:rPr>
                <w:lang w:val="en-US"/>
              </w:rPr>
              <w:t>（</w:t>
            </w:r>
            <w:r>
              <w:t>每季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t>次</w:t>
            </w:r>
            <w:r>
              <w:rPr>
                <w:lang w:val="en-US"/>
              </w:rPr>
              <w:t>）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3" w:firstLineChars="3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3" w:firstLineChars="3"/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3" w:firstLineChars="3"/>
              <w:jc w:val="center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3" w:firstLineChars="3"/>
              <w:jc w:val="center"/>
              <w:rPr>
                <w:sz w:val="10"/>
                <w:szCs w:val="10"/>
              </w:rPr>
            </w:pPr>
          </w:p>
        </w:tc>
        <w:tc>
          <w:tcPr>
            <w:tcW w:w="2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71" w:firstLineChars="113"/>
              <w:jc w:val="cente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0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473" w:lineRule="exact"/>
              <w:ind w:firstLine="271" w:firstLineChars="113"/>
            </w:pPr>
            <w:r>
              <w:rPr>
                <w:sz w:val="24"/>
                <w:szCs w:val="24"/>
              </w:rPr>
              <w:t>3</w:t>
            </w:r>
            <w:r>
              <w:t>、抹净清洁办公桌、椅、文件柜、沙发、电话机等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7" w:firstLineChars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3" w:firstLineChars="3"/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3" w:firstLineChars="3"/>
              <w:jc w:val="center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3" w:firstLineChars="3"/>
              <w:jc w:val="center"/>
              <w:rPr>
                <w:sz w:val="10"/>
                <w:szCs w:val="10"/>
              </w:rPr>
            </w:pPr>
          </w:p>
        </w:tc>
        <w:tc>
          <w:tcPr>
            <w:tcW w:w="2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71" w:firstLineChars="113"/>
              <w:jc w:val="cente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271" w:firstLineChars="113"/>
            </w:pPr>
            <w:r>
              <w:rPr>
                <w:sz w:val="24"/>
                <w:szCs w:val="24"/>
              </w:rPr>
              <w:t>4</w:t>
            </w:r>
            <w:r>
              <w:t>、清理字纸梦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6" w:firstLineChars="3"/>
              <w:jc w:val="center"/>
            </w:pPr>
            <w:r>
              <w:t>巡回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3" w:firstLineChars="3"/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3" w:firstLineChars="3"/>
              <w:jc w:val="center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3" w:firstLineChars="3"/>
              <w:jc w:val="center"/>
              <w:rPr>
                <w:sz w:val="10"/>
                <w:szCs w:val="10"/>
              </w:rPr>
            </w:pPr>
          </w:p>
        </w:tc>
        <w:tc>
          <w:tcPr>
            <w:tcW w:w="2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71" w:firstLineChars="113"/>
              <w:jc w:val="cente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271" w:firstLineChars="113"/>
            </w:pPr>
            <w:r>
              <w:rPr>
                <w:sz w:val="24"/>
                <w:szCs w:val="24"/>
              </w:rPr>
              <w:t>5</w:t>
            </w:r>
            <w:r>
              <w:t>、清洗室内间隔玻璃及抹擦框架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3" w:firstLineChars="3"/>
              <w:jc w:val="center"/>
              <w:rPr>
                <w:sz w:val="10"/>
                <w:szCs w:val="10"/>
                <w:lang w:eastAsia="zh-CN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7" w:firstLineChars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3" w:firstLineChars="3"/>
              <w:jc w:val="center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3" w:firstLineChars="3"/>
              <w:jc w:val="center"/>
              <w:rPr>
                <w:sz w:val="10"/>
                <w:szCs w:val="10"/>
              </w:rPr>
            </w:pPr>
          </w:p>
        </w:tc>
        <w:tc>
          <w:tcPr>
            <w:tcW w:w="2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71" w:firstLineChars="113"/>
              <w:jc w:val="cente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271" w:firstLineChars="113"/>
            </w:pPr>
            <w:r>
              <w:rPr>
                <w:sz w:val="24"/>
                <w:szCs w:val="24"/>
              </w:rPr>
              <w:t>6</w:t>
            </w:r>
            <w:r>
              <w:t>、电话机酒精消毒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3" w:firstLineChars="3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7" w:firstLineChars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3" w:firstLineChars="3"/>
              <w:jc w:val="center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3" w:firstLineChars="3"/>
              <w:jc w:val="center"/>
              <w:rPr>
                <w:sz w:val="10"/>
                <w:szCs w:val="10"/>
              </w:rPr>
            </w:pPr>
          </w:p>
        </w:tc>
        <w:tc>
          <w:tcPr>
            <w:tcW w:w="2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71" w:firstLineChars="113"/>
              <w:jc w:val="cente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271" w:firstLineChars="113"/>
            </w:pPr>
            <w:r>
              <w:rPr>
                <w:sz w:val="24"/>
                <w:szCs w:val="24"/>
              </w:rPr>
              <w:t>7</w:t>
            </w:r>
            <w:r>
              <w:t>、沙发，家私全面护理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3" w:firstLineChars="3"/>
              <w:jc w:val="center"/>
              <w:rPr>
                <w:sz w:val="10"/>
                <w:szCs w:val="10"/>
                <w:lang w:eastAsia="zh-CN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3" w:firstLineChars="3"/>
              <w:jc w:val="center"/>
              <w:rPr>
                <w:sz w:val="10"/>
                <w:szCs w:val="10"/>
                <w:lang w:eastAsia="zh-CN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7" w:firstLineChars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3" w:firstLineChars="3"/>
              <w:jc w:val="center"/>
              <w:rPr>
                <w:sz w:val="10"/>
                <w:szCs w:val="10"/>
              </w:rPr>
            </w:pPr>
          </w:p>
        </w:tc>
        <w:tc>
          <w:tcPr>
            <w:tcW w:w="2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71" w:firstLineChars="113"/>
              <w:jc w:val="cente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271" w:firstLineChars="113"/>
            </w:pPr>
            <w:r>
              <w:rPr>
                <w:sz w:val="24"/>
                <w:szCs w:val="24"/>
              </w:rPr>
              <w:t>8</w:t>
            </w:r>
            <w:r>
              <w:t>、清洁天花、风口、灯饰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3" w:firstLineChars="3"/>
              <w:jc w:val="center"/>
              <w:rPr>
                <w:sz w:val="10"/>
                <w:szCs w:val="10"/>
                <w:lang w:eastAsia="zh-CN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3" w:firstLineChars="3"/>
              <w:jc w:val="center"/>
              <w:rPr>
                <w:sz w:val="10"/>
                <w:szCs w:val="10"/>
                <w:lang w:eastAsia="zh-CN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7" w:firstLineChars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3" w:firstLineChars="3"/>
              <w:jc w:val="center"/>
              <w:rPr>
                <w:sz w:val="10"/>
                <w:szCs w:val="10"/>
              </w:rPr>
            </w:pPr>
          </w:p>
        </w:tc>
        <w:tc>
          <w:tcPr>
            <w:tcW w:w="2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71" w:firstLineChars="113"/>
              <w:jc w:val="cente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271" w:firstLineChars="113"/>
            </w:pPr>
            <w:r>
              <w:rPr>
                <w:sz w:val="24"/>
                <w:szCs w:val="24"/>
              </w:rPr>
              <w:t>9</w:t>
            </w:r>
            <w:r>
              <w:t>、清洗室内纸萎、垃圾桶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3" w:firstLineChars="3"/>
              <w:jc w:val="center"/>
              <w:rPr>
                <w:sz w:val="10"/>
                <w:szCs w:val="10"/>
                <w:lang w:eastAsia="zh-CN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7" w:firstLineChars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3" w:firstLineChars="3"/>
              <w:jc w:val="center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3" w:firstLineChars="3"/>
              <w:jc w:val="center"/>
              <w:rPr>
                <w:sz w:val="10"/>
                <w:szCs w:val="10"/>
              </w:rPr>
            </w:pPr>
          </w:p>
        </w:tc>
        <w:tc>
          <w:tcPr>
            <w:tcW w:w="2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71" w:firstLineChars="113"/>
              <w:jc w:val="cente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271" w:firstLineChars="113"/>
            </w:pPr>
            <w:r>
              <w:rPr>
                <w:sz w:val="24"/>
                <w:szCs w:val="24"/>
              </w:rPr>
              <w:t>10</w:t>
            </w:r>
            <w:r>
              <w:t>、办公室内卫生巡回保洁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7" w:firstLineChars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3" w:firstLineChars="3"/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3" w:firstLineChars="3"/>
              <w:jc w:val="center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3" w:firstLineChars="3"/>
              <w:jc w:val="center"/>
              <w:rPr>
                <w:sz w:val="10"/>
                <w:szCs w:val="10"/>
              </w:rPr>
            </w:pPr>
          </w:p>
        </w:tc>
        <w:tc>
          <w:tcPr>
            <w:tcW w:w="2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71" w:firstLineChars="113"/>
              <w:jc w:val="cente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271" w:firstLineChars="113"/>
            </w:pPr>
            <w:r>
              <w:rPr>
                <w:sz w:val="24"/>
                <w:szCs w:val="24"/>
              </w:rPr>
              <w:t>11</w:t>
            </w:r>
            <w:r>
              <w:t>、绿化植物浇水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7" w:firstLineChars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3" w:firstLineChars="3"/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3" w:firstLineChars="3"/>
              <w:jc w:val="center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3" w:firstLineChars="3"/>
              <w:jc w:val="center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12" w:firstLineChars="113"/>
              <w:jc w:val="center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248" w:firstLineChars="113"/>
              <w:rPr>
                <w:lang w:val="en-US"/>
              </w:rPr>
            </w:pPr>
            <w:r>
              <w:t>十四、清洗消毒生活水池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6" w:firstLineChars="3"/>
              <w:jc w:val="center"/>
            </w:pPr>
            <w:r>
              <w:t>每日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6" w:firstLineChars="3"/>
              <w:jc w:val="center"/>
            </w:pPr>
            <w:r>
              <w:t>每周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6" w:firstLineChars="3"/>
              <w:jc w:val="center"/>
            </w:pPr>
            <w:r>
              <w:t>每月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6" w:firstLineChars="3"/>
              <w:jc w:val="center"/>
            </w:pPr>
            <w:r>
              <w:t>每年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248" w:firstLineChars="113"/>
              <w:jc w:val="center"/>
            </w:pPr>
            <w:r>
              <w:t>质量要求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271" w:firstLineChars="113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t>、每季度清洗、消毒一次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3" w:firstLineChars="3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3" w:firstLineChars="3"/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3" w:firstLineChars="3"/>
              <w:jc w:val="center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7" w:firstLineChars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468" w:lineRule="exact"/>
              <w:ind w:firstLine="248" w:firstLineChars="113"/>
              <w:jc w:val="center"/>
            </w:pPr>
            <w:r>
              <w:t>确保生活饮用水质附合国家生活饮用水卫生指标。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271" w:firstLineChars="113"/>
            </w:pPr>
            <w:r>
              <w:rPr>
                <w:sz w:val="24"/>
                <w:szCs w:val="24"/>
              </w:rPr>
              <w:t>2</w:t>
            </w:r>
            <w:r>
              <w:t>、每季度抽取水样送水质检验部门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3" w:firstLineChars="3"/>
              <w:jc w:val="center"/>
              <w:rPr>
                <w:sz w:val="10"/>
                <w:szCs w:val="10"/>
                <w:lang w:eastAsia="zh-CN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3" w:firstLineChars="3"/>
              <w:jc w:val="center"/>
              <w:rPr>
                <w:sz w:val="10"/>
                <w:szCs w:val="10"/>
                <w:lang w:eastAsia="zh-CN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3" w:firstLineChars="3"/>
              <w:jc w:val="center"/>
              <w:rPr>
                <w:sz w:val="10"/>
                <w:szCs w:val="10"/>
                <w:lang w:eastAsia="zh-CN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7" w:firstLineChars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71" w:firstLineChars="113"/>
              <w:jc w:val="cente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271" w:firstLineChars="113"/>
            </w:pPr>
            <w:r>
              <w:rPr>
                <w:sz w:val="24"/>
                <w:szCs w:val="24"/>
              </w:rPr>
              <w:t>3</w:t>
            </w:r>
            <w:r>
              <w:t>、每季度出具水质化验报告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3" w:firstLineChars="3"/>
              <w:jc w:val="center"/>
              <w:rPr>
                <w:sz w:val="10"/>
                <w:szCs w:val="10"/>
                <w:lang w:eastAsia="zh-CN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3" w:firstLineChars="3"/>
              <w:jc w:val="center"/>
              <w:rPr>
                <w:sz w:val="10"/>
                <w:szCs w:val="10"/>
                <w:lang w:eastAsia="zh-CN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3" w:firstLineChars="3"/>
              <w:jc w:val="center"/>
              <w:rPr>
                <w:sz w:val="10"/>
                <w:szCs w:val="10"/>
                <w:lang w:eastAsia="zh-CN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7" w:firstLineChars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71" w:firstLineChars="113"/>
              <w:jc w:val="cente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271" w:firstLineChars="113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t>、做好三孔密封等防疫消毒。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3" w:firstLineChars="3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3" w:firstLineChars="3"/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7" w:firstLineChars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3" w:firstLineChars="3"/>
              <w:jc w:val="center"/>
              <w:rPr>
                <w:sz w:val="10"/>
                <w:szCs w:val="10"/>
              </w:rPr>
            </w:pPr>
          </w:p>
        </w:tc>
        <w:tc>
          <w:tcPr>
            <w:tcW w:w="2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71" w:firstLineChars="113"/>
              <w:jc w:val="cente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248" w:firstLineChars="113"/>
            </w:pPr>
            <w:r>
              <w:t>十五、清理化粪池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6" w:firstLineChars="3"/>
              <w:jc w:val="center"/>
            </w:pPr>
            <w:r>
              <w:t>每日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6" w:firstLineChars="3"/>
              <w:jc w:val="center"/>
            </w:pPr>
            <w:r>
              <w:t>每周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6" w:firstLineChars="3"/>
              <w:jc w:val="center"/>
            </w:pPr>
            <w:r>
              <w:t>每月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6" w:firstLineChars="3"/>
              <w:jc w:val="center"/>
            </w:pPr>
            <w:r>
              <w:t>每年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248" w:firstLineChars="113"/>
              <w:jc w:val="center"/>
            </w:pPr>
            <w:r>
              <w:t>质量要求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271" w:firstLineChars="113"/>
            </w:pPr>
            <w:r>
              <w:rPr>
                <w:sz w:val="24"/>
                <w:szCs w:val="24"/>
              </w:rPr>
              <w:t>1</w:t>
            </w:r>
            <w:r>
              <w:t>、原则上每半年清理一次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3" w:firstLineChars="3"/>
              <w:jc w:val="center"/>
              <w:rPr>
                <w:sz w:val="10"/>
                <w:szCs w:val="10"/>
                <w:lang w:eastAsia="zh-CN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3" w:firstLineChars="3"/>
              <w:jc w:val="center"/>
              <w:rPr>
                <w:sz w:val="10"/>
                <w:szCs w:val="10"/>
                <w:lang w:eastAsia="zh-CN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3" w:firstLineChars="3"/>
              <w:jc w:val="center"/>
              <w:rPr>
                <w:sz w:val="10"/>
                <w:szCs w:val="10"/>
                <w:lang w:eastAsia="zh-CN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7" w:firstLineChars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248" w:firstLineChars="113"/>
              <w:jc w:val="center"/>
            </w:pPr>
            <w:r>
              <w:t>无异味、无溢满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271" w:firstLineChars="113"/>
            </w:pPr>
            <w:r>
              <w:rPr>
                <w:sz w:val="24"/>
                <w:szCs w:val="24"/>
              </w:rPr>
              <w:t>2</w:t>
            </w:r>
            <w:r>
              <w:t>、采取人工清渣与吸粪相结合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3" w:firstLineChars="3"/>
              <w:jc w:val="center"/>
              <w:rPr>
                <w:sz w:val="10"/>
                <w:szCs w:val="10"/>
                <w:lang w:eastAsia="zh-CN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3" w:firstLineChars="3"/>
              <w:jc w:val="center"/>
              <w:rPr>
                <w:sz w:val="10"/>
                <w:szCs w:val="10"/>
                <w:lang w:eastAsia="zh-CN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3" w:firstLineChars="3"/>
              <w:jc w:val="center"/>
              <w:rPr>
                <w:sz w:val="10"/>
                <w:szCs w:val="10"/>
                <w:lang w:eastAsia="zh-CN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7" w:firstLineChars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71" w:firstLineChars="113"/>
              <w:jc w:val="cente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271" w:firstLineChars="113"/>
            </w:pPr>
            <w:r>
              <w:rPr>
                <w:sz w:val="24"/>
                <w:szCs w:val="24"/>
              </w:rPr>
              <w:t>3</w:t>
            </w:r>
            <w:r>
              <w:t>、保证池内积粪无溢满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3" w:firstLineChars="3"/>
              <w:jc w:val="center"/>
              <w:rPr>
                <w:sz w:val="10"/>
                <w:szCs w:val="10"/>
                <w:lang w:eastAsia="zh-CN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3" w:firstLineChars="3"/>
              <w:jc w:val="center"/>
              <w:rPr>
                <w:sz w:val="10"/>
                <w:szCs w:val="10"/>
                <w:lang w:eastAsia="zh-CN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3" w:firstLineChars="3"/>
              <w:jc w:val="center"/>
              <w:rPr>
                <w:sz w:val="10"/>
                <w:szCs w:val="10"/>
                <w:lang w:eastAsia="zh-CN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7" w:firstLineChars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71" w:firstLineChars="113"/>
              <w:jc w:val="cente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0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530" w:lineRule="exact"/>
              <w:ind w:firstLine="248" w:firstLineChars="113"/>
              <w:rPr>
                <w:lang w:val="en-US"/>
              </w:rPr>
            </w:pPr>
            <w:r>
              <w:t>十六、集水井、排污井、雨水井、沙井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6" w:firstLineChars="3"/>
              <w:jc w:val="center"/>
            </w:pPr>
            <w:r>
              <w:t>每日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6" w:firstLineChars="3"/>
              <w:jc w:val="center"/>
            </w:pPr>
            <w:r>
              <w:t>每周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6" w:firstLineChars="3"/>
              <w:jc w:val="center"/>
            </w:pPr>
            <w:r>
              <w:t>每月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6" w:firstLineChars="3"/>
              <w:jc w:val="center"/>
            </w:pPr>
            <w:r>
              <w:t>每年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248" w:firstLineChars="113"/>
              <w:jc w:val="center"/>
            </w:pPr>
            <w:r>
              <w:t>质量要求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271" w:firstLineChars="113"/>
            </w:pPr>
            <w:r>
              <w:rPr>
                <w:sz w:val="24"/>
                <w:szCs w:val="24"/>
              </w:rPr>
              <w:t>1</w:t>
            </w:r>
            <w:r>
              <w:t>、原则上每半年清理一次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3" w:firstLineChars="3"/>
              <w:jc w:val="center"/>
              <w:rPr>
                <w:sz w:val="10"/>
                <w:szCs w:val="10"/>
                <w:lang w:eastAsia="zh-CN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3" w:firstLineChars="3"/>
              <w:jc w:val="center"/>
              <w:rPr>
                <w:sz w:val="10"/>
                <w:szCs w:val="10"/>
                <w:lang w:eastAsia="zh-CN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3" w:firstLineChars="3"/>
              <w:jc w:val="center"/>
              <w:rPr>
                <w:sz w:val="10"/>
                <w:szCs w:val="10"/>
                <w:lang w:eastAsia="zh-CN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7" w:firstLineChars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248" w:firstLineChars="113"/>
              <w:jc w:val="center"/>
            </w:pPr>
            <w:r>
              <w:t>基本清洁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271" w:firstLineChars="113"/>
            </w:pPr>
            <w:r>
              <w:rPr>
                <w:sz w:val="24"/>
                <w:szCs w:val="24"/>
              </w:rPr>
              <w:t>2</w:t>
            </w:r>
            <w:r>
              <w:t>、保证无过量积污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3" w:firstLineChars="3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3" w:firstLineChars="3"/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3" w:firstLineChars="3"/>
              <w:jc w:val="center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7" w:firstLineChars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71" w:firstLineChars="113"/>
              <w:jc w:val="cente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248" w:firstLineChars="113"/>
            </w:pPr>
            <w:r>
              <w:t>十七、清洗外墙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6" w:firstLineChars="3"/>
              <w:jc w:val="center"/>
            </w:pPr>
            <w:r>
              <w:t>每日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6" w:firstLineChars="3"/>
              <w:jc w:val="center"/>
            </w:pPr>
            <w:r>
              <w:t>每周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6" w:firstLineChars="3"/>
              <w:jc w:val="center"/>
            </w:pPr>
            <w:r>
              <w:t>每月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6" w:firstLineChars="3"/>
              <w:jc w:val="center"/>
            </w:pPr>
            <w:r>
              <w:t>每年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248" w:firstLineChars="113"/>
              <w:jc w:val="center"/>
            </w:pPr>
            <w:r>
              <w:t>质量要求</w:t>
            </w:r>
          </w:p>
        </w:tc>
      </w:tr>
    </w:tbl>
    <w:p>
      <w:pPr>
        <w:spacing w:line="1" w:lineRule="exact"/>
        <w:ind w:firstLine="271" w:firstLineChars="113"/>
        <w:rPr>
          <w:sz w:val="2"/>
          <w:szCs w:val="2"/>
        </w:rPr>
      </w:pPr>
      <w:r>
        <w:br w:type="page"/>
      </w:r>
    </w:p>
    <w:tbl>
      <w:tblPr>
        <w:tblStyle w:val="4"/>
        <w:tblW w:w="8415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850"/>
        <w:gridCol w:w="672"/>
        <w:gridCol w:w="600"/>
        <w:gridCol w:w="576"/>
        <w:gridCol w:w="547"/>
        <w:gridCol w:w="217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0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after="200" w:line="240" w:lineRule="auto"/>
              <w:ind w:firstLine="271" w:firstLineChars="113"/>
            </w:pPr>
            <w:r>
              <w:rPr>
                <w:sz w:val="24"/>
                <w:szCs w:val="24"/>
              </w:rPr>
              <w:t>1</w:t>
            </w:r>
            <w:r>
              <w:t>、每年清洗一次（根据实际情况另有</w:t>
            </w:r>
          </w:p>
          <w:p>
            <w:pPr>
              <w:pStyle w:val="24"/>
              <w:spacing w:line="240" w:lineRule="auto"/>
              <w:ind w:firstLine="248" w:firstLineChars="113"/>
            </w:pPr>
            <w:r>
              <w:t>要求的除外）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ind w:firstLine="2" w:firstLineChars="2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ind w:firstLine="2" w:firstLineChars="2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ind w:firstLine="2" w:firstLineChars="2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4" w:firstLineChars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248" w:firstLineChars="113"/>
            </w:pPr>
            <w:r>
              <w:t>远观效果明洁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271" w:firstLineChars="113"/>
            </w:pPr>
            <w:r>
              <w:rPr>
                <w:sz w:val="24"/>
                <w:szCs w:val="24"/>
              </w:rPr>
              <w:t>2</w:t>
            </w:r>
            <w:r>
              <w:t>、使用中性外墙清洗剂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ind w:firstLine="2" w:firstLineChars="2"/>
              <w:rPr>
                <w:sz w:val="10"/>
                <w:szCs w:val="10"/>
                <w:lang w:eastAsia="zh-CN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ind w:firstLine="2" w:firstLineChars="2"/>
              <w:rPr>
                <w:sz w:val="10"/>
                <w:szCs w:val="10"/>
                <w:lang w:eastAsia="zh-CN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ind w:firstLine="2" w:firstLineChars="2"/>
              <w:rPr>
                <w:sz w:val="10"/>
                <w:szCs w:val="10"/>
                <w:lang w:eastAsia="zh-CN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4" w:firstLineChars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271" w:firstLineChars="113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248" w:firstLineChars="113"/>
            </w:pPr>
            <w:r>
              <w:t>十八、大院各楼垃圾存放点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4" w:firstLineChars="2"/>
              <w:jc w:val="center"/>
            </w:pPr>
            <w:r>
              <w:t>每日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4" w:firstLineChars="2"/>
              <w:jc w:val="right"/>
            </w:pPr>
            <w:r>
              <w:t>每周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4" w:firstLineChars="2"/>
              <w:jc w:val="right"/>
            </w:pPr>
            <w:r>
              <w:t>每月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4" w:firstLineChars="2"/>
              <w:jc w:val="center"/>
            </w:pPr>
            <w:r>
              <w:t>每年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248" w:firstLineChars="113"/>
            </w:pPr>
            <w:r>
              <w:t>质量要求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0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24"/>
              <w:spacing w:line="458" w:lineRule="exact"/>
              <w:ind w:firstLine="248" w:firstLineChars="113"/>
            </w:pPr>
            <w:r>
              <w:t>环卫人员清除垃圾后，及时清扫垃圾存放点至大楼门前的地面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24"/>
              <w:spacing w:line="240" w:lineRule="auto"/>
              <w:ind w:firstLine="4" w:firstLineChars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ind w:firstLine="2" w:firstLineChars="2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ind w:firstLine="2" w:firstLineChars="2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ind w:firstLine="2" w:firstLineChars="2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4"/>
              <w:spacing w:line="473" w:lineRule="exact"/>
              <w:ind w:firstLine="248" w:firstLineChars="113"/>
            </w:pPr>
            <w:r>
              <w:t>地面无垃圾、干净清爽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4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248" w:firstLineChars="113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十九</w:t>
            </w:r>
            <w:r>
              <w:t>、</w:t>
            </w:r>
            <w:r>
              <w:rPr>
                <w:rFonts w:hint="eastAsia"/>
                <w:lang w:val="en-US" w:eastAsia="zh-CN"/>
              </w:rPr>
              <w:t>用餐区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4" w:firstLineChars="2"/>
              <w:jc w:val="center"/>
              <w:rPr>
                <w:sz w:val="24"/>
                <w:szCs w:val="24"/>
              </w:rPr>
            </w:pPr>
            <w:r>
              <w:t>每日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4" w:firstLineChars="2"/>
              <w:jc w:val="center"/>
              <w:rPr>
                <w:sz w:val="10"/>
                <w:szCs w:val="10"/>
              </w:rPr>
            </w:pPr>
            <w:r>
              <w:t>每周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4" w:firstLineChars="2"/>
              <w:jc w:val="center"/>
              <w:rPr>
                <w:sz w:val="10"/>
                <w:szCs w:val="10"/>
              </w:rPr>
            </w:pPr>
            <w:r>
              <w:t>每月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4" w:firstLineChars="2"/>
              <w:jc w:val="center"/>
              <w:rPr>
                <w:sz w:val="10"/>
                <w:szCs w:val="10"/>
              </w:rPr>
            </w:pPr>
            <w:r>
              <w:t>每年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473" w:lineRule="exact"/>
              <w:ind w:firstLine="248" w:firstLineChars="113"/>
              <w:jc w:val="center"/>
            </w:pPr>
            <w:r>
              <w:t>质量要求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0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271" w:firstLineChars="113"/>
              <w:jc w:val="both"/>
            </w:pPr>
            <w:r>
              <w:rPr>
                <w:sz w:val="24"/>
                <w:szCs w:val="24"/>
              </w:rPr>
              <w:t>1</w:t>
            </w:r>
            <w:r>
              <w:t>、扫拖地面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4" w:firstLineChars="2"/>
              <w:jc w:val="center"/>
              <w:rPr>
                <w:sz w:val="24"/>
                <w:szCs w:val="24"/>
              </w:rPr>
            </w:pPr>
            <w:r>
              <w:t>巡回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21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475" w:lineRule="exact"/>
              <w:ind w:firstLine="271" w:firstLineChars="113"/>
              <w:jc w:val="center"/>
            </w:pPr>
            <w:r>
              <w:rPr>
                <w:sz w:val="24"/>
                <w:szCs w:val="24"/>
              </w:rPr>
              <w:t>1</w:t>
            </w:r>
            <w:r>
              <w:t>、保持地面干爽无污渍；</w:t>
            </w:r>
          </w:p>
          <w:p>
            <w:pPr>
              <w:pStyle w:val="24"/>
              <w:spacing w:line="473" w:lineRule="exact"/>
              <w:ind w:firstLine="271" w:firstLineChars="113"/>
              <w:jc w:val="center"/>
            </w:pPr>
            <w:r>
              <w:rPr>
                <w:sz w:val="24"/>
                <w:szCs w:val="24"/>
              </w:rPr>
              <w:t>2</w:t>
            </w:r>
            <w:r>
              <w:t>、保持环境设施整体干净。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0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271" w:firstLineChars="113"/>
              <w:jc w:val="both"/>
            </w:pPr>
            <w:r>
              <w:rPr>
                <w:sz w:val="24"/>
                <w:szCs w:val="24"/>
              </w:rPr>
              <w:t>2</w:t>
            </w:r>
            <w:r>
              <w:t>、抹擦门及间隔设施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4" w:firstLineChars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2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4"/>
              <w:spacing w:line="473" w:lineRule="exact"/>
              <w:ind w:firstLine="248" w:firstLineChars="113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0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after="220" w:line="240" w:lineRule="auto"/>
              <w:ind w:firstLine="271" w:firstLineChars="113"/>
              <w:jc w:val="both"/>
            </w:pPr>
            <w:r>
              <w:rPr>
                <w:sz w:val="24"/>
                <w:szCs w:val="24"/>
              </w:rPr>
              <w:t>3</w:t>
            </w:r>
            <w:r>
              <w:t>、清洁镜面及洗手盆</w:t>
            </w:r>
            <w:r>
              <w:rPr>
                <w:rFonts w:hint="eastAsia"/>
                <w:lang w:eastAsia="zh-CN"/>
              </w:rPr>
              <w:t>，</w:t>
            </w:r>
            <w:r>
              <w:t>补充洗手液/卷纸、擦手纸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4" w:firstLineChars="2"/>
              <w:jc w:val="center"/>
              <w:rPr>
                <w:sz w:val="24"/>
                <w:szCs w:val="24"/>
              </w:rPr>
            </w:pPr>
            <w:r>
              <w:t>不限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2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4"/>
              <w:spacing w:line="473" w:lineRule="exact"/>
              <w:ind w:firstLine="248" w:firstLineChars="113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0" w:hRule="exac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271" w:firstLineChars="113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sz w:val="24"/>
                <w:szCs w:val="24"/>
              </w:rPr>
              <w:t>4</w:t>
            </w:r>
            <w:r>
              <w:t>、</w:t>
            </w:r>
            <w:r>
              <w:rPr>
                <w:rFonts w:hint="eastAsia"/>
                <w:lang w:val="en-US" w:eastAsia="zh-CN"/>
              </w:rPr>
              <w:t>保持桌面及餐椅清洁无杂物、油渍。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spacing w:line="240" w:lineRule="auto"/>
              <w:ind w:firstLine="4" w:firstLineChars="2"/>
              <w:jc w:val="center"/>
              <w:rPr>
                <w:sz w:val="24"/>
                <w:szCs w:val="24"/>
              </w:rPr>
            </w:pPr>
            <w:r>
              <w:t>不限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firstLine="2" w:firstLineChars="2"/>
              <w:jc w:val="center"/>
              <w:rPr>
                <w:sz w:val="10"/>
                <w:szCs w:val="10"/>
              </w:rPr>
            </w:pPr>
          </w:p>
        </w:tc>
        <w:tc>
          <w:tcPr>
            <w:tcW w:w="21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4"/>
              <w:spacing w:line="473" w:lineRule="exact"/>
              <w:ind w:firstLine="248" w:firstLineChars="113"/>
            </w:pPr>
          </w:p>
        </w:tc>
      </w:tr>
    </w:tbl>
    <w:p>
      <w:pPr>
        <w:spacing w:line="1" w:lineRule="exact"/>
      </w:pPr>
      <w:bookmarkStart w:id="0" w:name="_GoBack"/>
      <w:bookmarkEnd w:id="0"/>
    </w:p>
    <w:sectPr>
      <w:pgSz w:w="11900" w:h="16840"/>
      <w:pgMar w:top="1327" w:right="1175" w:bottom="881" w:left="1250" w:header="899" w:footer="45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cumentProtection w:enforcement="0"/>
  <w:defaultTabStop w:val="420"/>
  <w:drawingGridHorizontalSpacing w:val="181"/>
  <w:drawingGridVerticalSpacing w:val="18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C1"/>
    <w:rsid w:val="00084E8D"/>
    <w:rsid w:val="000C0F97"/>
    <w:rsid w:val="002D36DD"/>
    <w:rsid w:val="003271DF"/>
    <w:rsid w:val="00407A1E"/>
    <w:rsid w:val="004C4B30"/>
    <w:rsid w:val="00587A85"/>
    <w:rsid w:val="00700694"/>
    <w:rsid w:val="007429F3"/>
    <w:rsid w:val="00755F3C"/>
    <w:rsid w:val="008078A8"/>
    <w:rsid w:val="00831E94"/>
    <w:rsid w:val="00984417"/>
    <w:rsid w:val="00A772C1"/>
    <w:rsid w:val="00C46DF9"/>
    <w:rsid w:val="00C47C30"/>
    <w:rsid w:val="00CE7431"/>
    <w:rsid w:val="00D910D8"/>
    <w:rsid w:val="00E6509E"/>
    <w:rsid w:val="00E72F3C"/>
    <w:rsid w:val="00EB01C9"/>
    <w:rsid w:val="00EB2450"/>
    <w:rsid w:val="00EF513B"/>
    <w:rsid w:val="00FB0E46"/>
    <w:rsid w:val="00FB3F5A"/>
    <w:rsid w:val="03401DDD"/>
    <w:rsid w:val="079F47E2"/>
    <w:rsid w:val="083C3F74"/>
    <w:rsid w:val="09892C65"/>
    <w:rsid w:val="0B1C5C44"/>
    <w:rsid w:val="0CD6549C"/>
    <w:rsid w:val="0D737D99"/>
    <w:rsid w:val="1884459C"/>
    <w:rsid w:val="19B40A06"/>
    <w:rsid w:val="1A847EBE"/>
    <w:rsid w:val="1DDA79A7"/>
    <w:rsid w:val="234107F2"/>
    <w:rsid w:val="236E53CD"/>
    <w:rsid w:val="2670098C"/>
    <w:rsid w:val="27E435CC"/>
    <w:rsid w:val="27F93082"/>
    <w:rsid w:val="2E1B6048"/>
    <w:rsid w:val="2FD85E62"/>
    <w:rsid w:val="326D14B9"/>
    <w:rsid w:val="36376C7A"/>
    <w:rsid w:val="381E0C50"/>
    <w:rsid w:val="38853555"/>
    <w:rsid w:val="395753E5"/>
    <w:rsid w:val="3959175E"/>
    <w:rsid w:val="3A62182D"/>
    <w:rsid w:val="3B98523F"/>
    <w:rsid w:val="40A36028"/>
    <w:rsid w:val="422D5151"/>
    <w:rsid w:val="43A50BCB"/>
    <w:rsid w:val="44561428"/>
    <w:rsid w:val="45C70D5B"/>
    <w:rsid w:val="477055B7"/>
    <w:rsid w:val="4ABC2884"/>
    <w:rsid w:val="4B65413A"/>
    <w:rsid w:val="4C440DE4"/>
    <w:rsid w:val="53E76F2C"/>
    <w:rsid w:val="57E35395"/>
    <w:rsid w:val="5827783A"/>
    <w:rsid w:val="5A653791"/>
    <w:rsid w:val="603200FB"/>
    <w:rsid w:val="659D7A1F"/>
    <w:rsid w:val="669412D0"/>
    <w:rsid w:val="669D1A5F"/>
    <w:rsid w:val="681057C0"/>
    <w:rsid w:val="6B4D184E"/>
    <w:rsid w:val="6D8723FC"/>
    <w:rsid w:val="6F0E4E36"/>
    <w:rsid w:val="71D34EFD"/>
    <w:rsid w:val="73C17722"/>
    <w:rsid w:val="750A0FA0"/>
    <w:rsid w:val="78EF4AFB"/>
    <w:rsid w:val="7C7B45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等线" w:hAnsi="等线" w:eastAsia="等线" w:cs="等线"/>
      <w:color w:val="000000"/>
      <w:sz w:val="24"/>
      <w:szCs w:val="24"/>
      <w:lang w:val="en-US" w:eastAsia="en-US" w:bidi="en-US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djustRightInd w:val="0"/>
      <w:spacing w:line="360" w:lineRule="atLeast"/>
      <w:jc w:val="center"/>
      <w:textAlignment w:val="baseline"/>
    </w:pPr>
    <w:rPr>
      <w:szCs w:val="20"/>
    </w:rPr>
  </w:style>
  <w:style w:type="character" w:customStyle="1" w:styleId="5">
    <w:name w:val="正文文本 (5)_"/>
    <w:basedOn w:val="3"/>
    <w:link w:val="6"/>
    <w:qFormat/>
    <w:uiPriority w:val="0"/>
    <w:rPr>
      <w:rFonts w:ascii="黑体" w:hAnsi="黑体" w:eastAsia="黑体" w:cs="黑体"/>
      <w:u w:val="none"/>
      <w:lang w:val="zh-CN" w:eastAsia="zh-CN" w:bidi="zh-CN"/>
    </w:rPr>
  </w:style>
  <w:style w:type="paragraph" w:customStyle="1" w:styleId="6">
    <w:name w:val="正文文本 (5)"/>
    <w:basedOn w:val="1"/>
    <w:link w:val="5"/>
    <w:qFormat/>
    <w:uiPriority w:val="0"/>
    <w:pPr>
      <w:spacing w:after="270"/>
    </w:pPr>
    <w:rPr>
      <w:rFonts w:ascii="黑体" w:hAnsi="黑体" w:eastAsia="黑体" w:cs="黑体"/>
      <w:lang w:val="zh-CN" w:eastAsia="zh-CN" w:bidi="zh-CN"/>
    </w:rPr>
  </w:style>
  <w:style w:type="character" w:customStyle="1" w:styleId="7">
    <w:name w:val="标题 #1_"/>
    <w:basedOn w:val="3"/>
    <w:link w:val="8"/>
    <w:qFormat/>
    <w:uiPriority w:val="0"/>
    <w:rPr>
      <w:rFonts w:ascii="宋体" w:hAnsi="宋体" w:eastAsia="宋体" w:cs="宋体"/>
      <w:sz w:val="86"/>
      <w:szCs w:val="86"/>
      <w:u w:val="none"/>
      <w:lang w:val="zh-CN" w:eastAsia="zh-CN" w:bidi="zh-CN"/>
    </w:rPr>
  </w:style>
  <w:style w:type="paragraph" w:customStyle="1" w:styleId="8">
    <w:name w:val="标题 #1"/>
    <w:basedOn w:val="1"/>
    <w:link w:val="7"/>
    <w:qFormat/>
    <w:uiPriority w:val="0"/>
    <w:pPr>
      <w:spacing w:after="740"/>
      <w:jc w:val="center"/>
      <w:outlineLvl w:val="0"/>
    </w:pPr>
    <w:rPr>
      <w:rFonts w:ascii="宋体" w:hAnsi="宋体" w:eastAsia="宋体" w:cs="宋体"/>
      <w:sz w:val="86"/>
      <w:szCs w:val="86"/>
      <w:lang w:val="zh-CN" w:eastAsia="zh-CN" w:bidi="zh-CN"/>
    </w:rPr>
  </w:style>
  <w:style w:type="character" w:customStyle="1" w:styleId="9">
    <w:name w:val="正文文本 (2)_"/>
    <w:basedOn w:val="3"/>
    <w:link w:val="10"/>
    <w:qFormat/>
    <w:uiPriority w:val="0"/>
    <w:rPr>
      <w:rFonts w:ascii="宋体" w:hAnsi="宋体" w:eastAsia="宋体" w:cs="宋体"/>
      <w:sz w:val="30"/>
      <w:szCs w:val="30"/>
      <w:u w:val="none"/>
      <w:lang w:val="zh-CN" w:eastAsia="zh-CN" w:bidi="zh-CN"/>
    </w:rPr>
  </w:style>
  <w:style w:type="paragraph" w:customStyle="1" w:styleId="10">
    <w:name w:val="正文文本 (2)"/>
    <w:basedOn w:val="1"/>
    <w:link w:val="9"/>
    <w:qFormat/>
    <w:uiPriority w:val="0"/>
    <w:pPr>
      <w:spacing w:after="280"/>
    </w:pPr>
    <w:rPr>
      <w:rFonts w:ascii="宋体" w:hAnsi="宋体" w:eastAsia="宋体" w:cs="宋体"/>
      <w:sz w:val="30"/>
      <w:szCs w:val="30"/>
      <w:lang w:val="zh-CN" w:eastAsia="zh-CN" w:bidi="zh-CN"/>
    </w:rPr>
  </w:style>
  <w:style w:type="character" w:customStyle="1" w:styleId="11">
    <w:name w:val="正文文本 (4)_"/>
    <w:basedOn w:val="3"/>
    <w:link w:val="12"/>
    <w:qFormat/>
    <w:uiPriority w:val="0"/>
    <w:rPr>
      <w:rFonts w:ascii="Arial" w:hAnsi="Arial" w:eastAsia="Arial" w:cs="Arial"/>
      <w:sz w:val="18"/>
      <w:szCs w:val="18"/>
      <w:u w:val="none"/>
      <w:lang w:val="zh-CN" w:eastAsia="zh-CN" w:bidi="zh-CN"/>
    </w:rPr>
  </w:style>
  <w:style w:type="paragraph" w:customStyle="1" w:styleId="12">
    <w:name w:val="正文文本 (4)"/>
    <w:basedOn w:val="1"/>
    <w:link w:val="11"/>
    <w:qFormat/>
    <w:uiPriority w:val="0"/>
    <w:rPr>
      <w:rFonts w:ascii="Arial" w:hAnsi="Arial" w:eastAsia="Arial" w:cs="Arial"/>
      <w:sz w:val="18"/>
      <w:szCs w:val="18"/>
      <w:lang w:val="zh-CN" w:eastAsia="zh-CN" w:bidi="zh-CN"/>
    </w:rPr>
  </w:style>
  <w:style w:type="character" w:customStyle="1" w:styleId="13">
    <w:name w:val="标题 #2_"/>
    <w:basedOn w:val="3"/>
    <w:link w:val="14"/>
    <w:qFormat/>
    <w:uiPriority w:val="0"/>
    <w:rPr>
      <w:rFonts w:ascii="宋体" w:hAnsi="宋体" w:eastAsia="宋体" w:cs="宋体"/>
      <w:sz w:val="36"/>
      <w:szCs w:val="36"/>
      <w:u w:val="none"/>
      <w:lang w:val="zh-CN" w:eastAsia="zh-CN" w:bidi="zh-CN"/>
    </w:rPr>
  </w:style>
  <w:style w:type="paragraph" w:customStyle="1" w:styleId="14">
    <w:name w:val="标题 #2"/>
    <w:basedOn w:val="1"/>
    <w:link w:val="13"/>
    <w:qFormat/>
    <w:uiPriority w:val="0"/>
    <w:pPr>
      <w:spacing w:before="460" w:after="330" w:line="468" w:lineRule="exact"/>
      <w:jc w:val="center"/>
      <w:outlineLvl w:val="1"/>
    </w:pPr>
    <w:rPr>
      <w:rFonts w:ascii="宋体" w:hAnsi="宋体" w:eastAsia="宋体" w:cs="宋体"/>
      <w:sz w:val="36"/>
      <w:szCs w:val="36"/>
      <w:lang w:val="zh-CN" w:eastAsia="zh-CN" w:bidi="zh-CN"/>
    </w:rPr>
  </w:style>
  <w:style w:type="character" w:customStyle="1" w:styleId="15">
    <w:name w:val="正文文本_"/>
    <w:basedOn w:val="3"/>
    <w:link w:val="16"/>
    <w:qFormat/>
    <w:uiPriority w:val="0"/>
    <w:rPr>
      <w:rFonts w:ascii="宋体" w:hAnsi="宋体" w:eastAsia="宋体" w:cs="宋体"/>
      <w:sz w:val="22"/>
      <w:szCs w:val="22"/>
      <w:u w:val="none"/>
      <w:lang w:val="zh-CN" w:eastAsia="zh-CN" w:bidi="zh-CN"/>
    </w:rPr>
  </w:style>
  <w:style w:type="paragraph" w:customStyle="1" w:styleId="16">
    <w:name w:val="正文文本1"/>
    <w:basedOn w:val="1"/>
    <w:link w:val="15"/>
    <w:qFormat/>
    <w:uiPriority w:val="0"/>
    <w:pPr>
      <w:spacing w:line="442" w:lineRule="auto"/>
      <w:ind w:firstLine="40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customStyle="1" w:styleId="17">
    <w:name w:val="正文文本 (3)_"/>
    <w:basedOn w:val="3"/>
    <w:link w:val="18"/>
    <w:qFormat/>
    <w:uiPriority w:val="0"/>
    <w:rPr>
      <w:rFonts w:ascii="黑体" w:hAnsi="黑体" w:eastAsia="黑体" w:cs="黑体"/>
      <w:color w:val="5E5AB2"/>
      <w:sz w:val="19"/>
      <w:szCs w:val="19"/>
      <w:u w:val="none"/>
      <w:lang w:val="zh-CN" w:eastAsia="zh-CN" w:bidi="zh-CN"/>
    </w:rPr>
  </w:style>
  <w:style w:type="paragraph" w:customStyle="1" w:styleId="18">
    <w:name w:val="正文文本 (3)"/>
    <w:basedOn w:val="1"/>
    <w:link w:val="17"/>
    <w:qFormat/>
    <w:uiPriority w:val="0"/>
    <w:pPr>
      <w:spacing w:line="163" w:lineRule="exact"/>
      <w:ind w:left="980" w:hanging="980"/>
    </w:pPr>
    <w:rPr>
      <w:rFonts w:ascii="黑体" w:hAnsi="黑体" w:eastAsia="黑体" w:cs="黑体"/>
      <w:color w:val="5E5AB2"/>
      <w:sz w:val="19"/>
      <w:szCs w:val="19"/>
      <w:lang w:val="zh-CN" w:eastAsia="zh-CN" w:bidi="zh-CN"/>
    </w:rPr>
  </w:style>
  <w:style w:type="character" w:customStyle="1" w:styleId="19">
    <w:name w:val="图片标题_"/>
    <w:basedOn w:val="3"/>
    <w:link w:val="20"/>
    <w:qFormat/>
    <w:uiPriority w:val="0"/>
    <w:rPr>
      <w:rFonts w:ascii="Arial" w:hAnsi="Arial" w:eastAsia="Arial" w:cs="Arial"/>
      <w:b/>
      <w:bCs/>
      <w:sz w:val="17"/>
      <w:szCs w:val="17"/>
      <w:u w:val="none"/>
    </w:rPr>
  </w:style>
  <w:style w:type="paragraph" w:customStyle="1" w:styleId="20">
    <w:name w:val="图片标题"/>
    <w:basedOn w:val="1"/>
    <w:link w:val="19"/>
    <w:qFormat/>
    <w:uiPriority w:val="0"/>
    <w:rPr>
      <w:rFonts w:ascii="Arial" w:hAnsi="Arial" w:eastAsia="Arial" w:cs="Arial"/>
      <w:b/>
      <w:bCs/>
      <w:sz w:val="17"/>
      <w:szCs w:val="17"/>
    </w:rPr>
  </w:style>
  <w:style w:type="character" w:customStyle="1" w:styleId="21">
    <w:name w:val="标题 #3_"/>
    <w:basedOn w:val="3"/>
    <w:link w:val="22"/>
    <w:qFormat/>
    <w:uiPriority w:val="0"/>
    <w:rPr>
      <w:rFonts w:ascii="宋体" w:hAnsi="宋体" w:eastAsia="宋体" w:cs="宋体"/>
      <w:sz w:val="30"/>
      <w:szCs w:val="30"/>
      <w:u w:val="none"/>
      <w:lang w:val="zh-CN" w:eastAsia="zh-CN" w:bidi="zh-CN"/>
    </w:rPr>
  </w:style>
  <w:style w:type="paragraph" w:customStyle="1" w:styleId="22">
    <w:name w:val="标题 #3"/>
    <w:basedOn w:val="1"/>
    <w:link w:val="21"/>
    <w:qFormat/>
    <w:uiPriority w:val="0"/>
    <w:pPr>
      <w:spacing w:before="470" w:after="360"/>
      <w:jc w:val="center"/>
      <w:outlineLvl w:val="2"/>
    </w:pPr>
    <w:rPr>
      <w:rFonts w:ascii="宋体" w:hAnsi="宋体" w:eastAsia="宋体" w:cs="宋体"/>
      <w:sz w:val="30"/>
      <w:szCs w:val="30"/>
      <w:lang w:val="zh-CN" w:eastAsia="zh-CN" w:bidi="zh-CN"/>
    </w:rPr>
  </w:style>
  <w:style w:type="character" w:customStyle="1" w:styleId="23">
    <w:name w:val="其他_"/>
    <w:basedOn w:val="3"/>
    <w:link w:val="24"/>
    <w:qFormat/>
    <w:uiPriority w:val="0"/>
    <w:rPr>
      <w:rFonts w:ascii="宋体" w:hAnsi="宋体" w:eastAsia="宋体" w:cs="宋体"/>
      <w:sz w:val="22"/>
      <w:szCs w:val="22"/>
      <w:u w:val="none"/>
      <w:lang w:val="zh-CN" w:eastAsia="zh-CN" w:bidi="zh-CN"/>
    </w:rPr>
  </w:style>
  <w:style w:type="paragraph" w:customStyle="1" w:styleId="24">
    <w:name w:val="其他"/>
    <w:basedOn w:val="1"/>
    <w:link w:val="23"/>
    <w:qFormat/>
    <w:uiPriority w:val="0"/>
    <w:pPr>
      <w:spacing w:line="442" w:lineRule="auto"/>
      <w:ind w:firstLine="40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customStyle="1" w:styleId="25">
    <w:name w:val="表格标题_"/>
    <w:basedOn w:val="3"/>
    <w:link w:val="26"/>
    <w:qFormat/>
    <w:uiPriority w:val="0"/>
    <w:rPr>
      <w:rFonts w:ascii="宋体" w:hAnsi="宋体" w:eastAsia="宋体" w:cs="宋体"/>
      <w:sz w:val="22"/>
      <w:szCs w:val="22"/>
      <w:u w:val="none"/>
      <w:lang w:val="zh-CN" w:eastAsia="zh-CN" w:bidi="zh-CN"/>
    </w:rPr>
  </w:style>
  <w:style w:type="paragraph" w:customStyle="1" w:styleId="26">
    <w:name w:val="表格标题"/>
    <w:basedOn w:val="1"/>
    <w:link w:val="25"/>
    <w:qFormat/>
    <w:uiPriority w:val="0"/>
    <w:rPr>
      <w:rFonts w:ascii="宋体" w:hAnsi="宋体" w:eastAsia="宋体" w:cs="宋体"/>
      <w:sz w:val="22"/>
      <w:szCs w:val="22"/>
      <w:lang w:val="zh-CN" w:eastAsia="zh-CN" w:bidi="zh-CN"/>
    </w:rPr>
  </w:style>
  <w:style w:type="character" w:customStyle="1" w:styleId="27">
    <w:name w:val="标题 #4_"/>
    <w:basedOn w:val="3"/>
    <w:link w:val="28"/>
    <w:qFormat/>
    <w:uiPriority w:val="0"/>
    <w:rPr>
      <w:rFonts w:ascii="宋体" w:hAnsi="宋体" w:eastAsia="宋体" w:cs="宋体"/>
      <w:sz w:val="28"/>
      <w:szCs w:val="28"/>
      <w:u w:val="none"/>
      <w:lang w:val="zh-CN" w:eastAsia="zh-CN" w:bidi="zh-CN"/>
    </w:rPr>
  </w:style>
  <w:style w:type="paragraph" w:customStyle="1" w:styleId="28">
    <w:name w:val="标题 #4"/>
    <w:basedOn w:val="1"/>
    <w:link w:val="27"/>
    <w:qFormat/>
    <w:uiPriority w:val="0"/>
    <w:pPr>
      <w:spacing w:after="240"/>
      <w:jc w:val="center"/>
      <w:outlineLvl w:val="3"/>
    </w:pPr>
    <w:rPr>
      <w:rFonts w:ascii="宋体" w:hAnsi="宋体" w:eastAsia="宋体" w:cs="宋体"/>
      <w:sz w:val="28"/>
      <w:szCs w:val="28"/>
      <w:lang w:val="zh-CN" w:eastAsia="zh-CN" w:bidi="zh-CN"/>
    </w:rPr>
  </w:style>
  <w:style w:type="paragraph" w:customStyle="1" w:styleId="29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2531</Words>
  <Characters>14430</Characters>
  <Lines>120</Lines>
  <Paragraphs>33</Paragraphs>
  <TotalTime>54</TotalTime>
  <ScaleCrop>false</ScaleCrop>
  <LinksUpToDate>false</LinksUpToDate>
  <CharactersWithSpaces>16928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2021-05-25T12:13:00Z</dcterms:created>
  <dc:creator>ljzc</dc:creator>
  <cp:lastModifiedBy>祖建</cp:lastModifiedBy>
  <cp:lastPrinted>2021-08-17T01:25:00Z</cp:lastPrinted>
  <dcterms:modified xsi:type="dcterms:W3CDTF">2021-12-14T03:28:33Z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